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753" w:rsidRPr="00C61753" w:rsidRDefault="00C61753" w:rsidP="00C61753">
      <w:pPr>
        <w:rPr>
          <w:b/>
        </w:rPr>
      </w:pPr>
      <w:r w:rsidRPr="00C61753">
        <w:rPr>
          <w:b/>
        </w:rPr>
        <w:t>PINTURA CUERPO C ALEM 1253</w:t>
      </w:r>
    </w:p>
    <w:p w:rsidR="00C61753" w:rsidRPr="00C61753" w:rsidRDefault="00C61753" w:rsidP="00C61753">
      <w:pPr>
        <w:rPr>
          <w:b/>
        </w:rPr>
      </w:pPr>
      <w:r w:rsidRPr="00C61753">
        <w:rPr>
          <w:b/>
        </w:rPr>
        <w:t>PLIEGO TÉCNICO – PLANOS - FOTOS</w:t>
      </w:r>
    </w:p>
    <w:p w:rsidR="00C61753" w:rsidRDefault="00C61753" w:rsidP="00C61753"/>
    <w:p w:rsidR="00C61753" w:rsidRDefault="00C61753" w:rsidP="00C61753">
      <w:r>
        <w:t>1)</w:t>
      </w:r>
      <w:hyperlink r:id="rId8" w:history="1">
        <w:r w:rsidRPr="00083538">
          <w:rPr>
            <w:rStyle w:val="Hipervnculo"/>
          </w:rPr>
          <w:t>https://diaguita.uns.edu.ar/adjuntos/2017/PINTURA%20CUERPO%20C/001-(17-7-17)Cpo.C%20-Pta.Baja%20Aula%2072.JPG</w:t>
        </w:r>
      </w:hyperlink>
    </w:p>
    <w:p w:rsidR="00C61753" w:rsidRDefault="00C61753" w:rsidP="00C61753">
      <w:r>
        <w:t>2)</w:t>
      </w:r>
      <w:hyperlink r:id="rId9" w:history="1">
        <w:r w:rsidRPr="00083538">
          <w:rPr>
            <w:rStyle w:val="Hipervnculo"/>
          </w:rPr>
          <w:t>https://diaguita.uns.edu.ar/adjuntos/2017/PINTURA%20CUERPO%20C/002-(17-7-17)Cpo.C%20Pta.Baja%20Personal.JPG</w:t>
        </w:r>
      </w:hyperlink>
    </w:p>
    <w:p w:rsidR="00C61753" w:rsidRDefault="00C61753" w:rsidP="00C61753">
      <w:r>
        <w:t xml:space="preserve">3) </w:t>
      </w:r>
      <w:hyperlink r:id="rId10" w:history="1">
        <w:r w:rsidRPr="00083538">
          <w:rPr>
            <w:rStyle w:val="Hipervnculo"/>
          </w:rPr>
          <w:t>https://diaguita.uns.edu.ar/adjuntos/2017/PINTURA%20CUERPO%20C/003-(17-7-17)Cpo.C%20-cielorr.Pta.baja%20.JPG</w:t>
        </w:r>
      </w:hyperlink>
    </w:p>
    <w:p w:rsidR="00C61753" w:rsidRDefault="00C61753" w:rsidP="00C61753">
      <w:r>
        <w:t xml:space="preserve">4) </w:t>
      </w:r>
      <w:hyperlink r:id="rId11" w:history="1">
        <w:r w:rsidRPr="00083538">
          <w:rPr>
            <w:rStyle w:val="Hipervnculo"/>
          </w:rPr>
          <w:t>https://diaguita.uns.edu.ar/adjuntos/2017/PINTURA%20CUERPO%20C/007-(17-7-17)Cpo.C-pasillo%20central%20zona%20terraza.JPG</w:t>
        </w:r>
      </w:hyperlink>
    </w:p>
    <w:p w:rsidR="00C61753" w:rsidRDefault="00C61753" w:rsidP="00C61753">
      <w:r>
        <w:t xml:space="preserve">5) </w:t>
      </w:r>
      <w:hyperlink r:id="rId12" w:history="1">
        <w:r w:rsidRPr="00083538">
          <w:rPr>
            <w:rStyle w:val="Hipervnculo"/>
          </w:rPr>
          <w:t>https://diaguita.uns.edu.ar/adjuntos/2017/PINTURA%20CUERPO%20C/011-(17-7-17)Cpo.C-sub-suel.sint.pared%20pasillo%20ppal%20al%20fondo-4.JPG</w:t>
        </w:r>
      </w:hyperlink>
    </w:p>
    <w:p w:rsidR="00C61753" w:rsidRDefault="00C61753" w:rsidP="00C61753">
      <w:r>
        <w:t xml:space="preserve">6) </w:t>
      </w:r>
      <w:hyperlink r:id="rId13" w:history="1">
        <w:r w:rsidRPr="00083538">
          <w:rPr>
            <w:rStyle w:val="Hipervnculo"/>
          </w:rPr>
          <w:t>https://diaguita.uns.edu.ar/adjuntos/2017/PINTURA%20CUERPO%20C/012-(17-7-17)Cpo.C-sub-suel.pared%20pasill.ppal.%20al%20fondo-5.JPG</w:t>
        </w:r>
      </w:hyperlink>
    </w:p>
    <w:p w:rsidR="00C61753" w:rsidRDefault="00C61753" w:rsidP="00C61753">
      <w:r>
        <w:t xml:space="preserve">7) </w:t>
      </w:r>
      <w:hyperlink r:id="rId14" w:history="1">
        <w:r w:rsidRPr="00083538">
          <w:rPr>
            <w:rStyle w:val="Hipervnculo"/>
          </w:rPr>
          <w:t>https://diaguita.uns.edu.ar/adjuntos/2017/PINTURA%20CUERPO%20C/ATT00236.jpg</w:t>
        </w:r>
      </w:hyperlink>
    </w:p>
    <w:p w:rsidR="00C61753" w:rsidRDefault="00C61753" w:rsidP="00C61753">
      <w:r>
        <w:t xml:space="preserve">8) </w:t>
      </w:r>
      <w:hyperlink r:id="rId15" w:history="1">
        <w:r w:rsidRPr="00083538">
          <w:rPr>
            <w:rStyle w:val="Hipervnculo"/>
          </w:rPr>
          <w:t>https://diaguita.uns.edu.ar/adjuntos/2017/PINTURA%20CUERPO%20C/ATT00238.jpg</w:t>
        </w:r>
      </w:hyperlink>
    </w:p>
    <w:p w:rsidR="00C61753" w:rsidRDefault="00C61753" w:rsidP="00C61753">
      <w:r>
        <w:t xml:space="preserve">9) </w:t>
      </w:r>
      <w:hyperlink r:id="rId16" w:history="1">
        <w:r w:rsidRPr="00083538">
          <w:rPr>
            <w:rStyle w:val="Hipervnculo"/>
          </w:rPr>
          <w:t>https://diaguita.uns.edu.ar/adjuntos/2017/PINTURA%20CUERPO%20C/ATT00240.jpg</w:t>
        </w:r>
      </w:hyperlink>
    </w:p>
    <w:p w:rsidR="00C61753" w:rsidRDefault="00C61753" w:rsidP="00C61753">
      <w:r>
        <w:t xml:space="preserve">10) </w:t>
      </w:r>
      <w:hyperlink r:id="rId17" w:history="1">
        <w:r w:rsidRPr="00083538">
          <w:rPr>
            <w:rStyle w:val="Hipervnculo"/>
          </w:rPr>
          <w:t>https://diaguita.uns.edu.ar/adjuntos/2017/PINTURA%20CUERPO%20C/ATT00242.jpg</w:t>
        </w:r>
      </w:hyperlink>
    </w:p>
    <w:p w:rsidR="00C61753" w:rsidRDefault="00C61753" w:rsidP="00C61753">
      <w:r>
        <w:t xml:space="preserve">11) </w:t>
      </w:r>
      <w:hyperlink r:id="rId18" w:history="1">
        <w:r w:rsidRPr="00083538">
          <w:rPr>
            <w:rStyle w:val="Hipervnculo"/>
          </w:rPr>
          <w:t>https://diaguita.uns.edu.ar/adjuntos/2017/PINTURA%20CUERPO%20C/ATT00244.jpg</w:t>
        </w:r>
      </w:hyperlink>
    </w:p>
    <w:p w:rsidR="00C61753" w:rsidRDefault="00C61753" w:rsidP="00C61753">
      <w:r>
        <w:t xml:space="preserve">12) </w:t>
      </w:r>
      <w:hyperlink r:id="rId19" w:history="1">
        <w:r w:rsidRPr="00083538">
          <w:rPr>
            <w:rStyle w:val="Hipervnculo"/>
          </w:rPr>
          <w:t>https://diaguita.uns.edu.ar/adjuntos/2017/PINTURA%20CUERPO%20C/ATT00246.jpg</w:t>
        </w:r>
      </w:hyperlink>
    </w:p>
    <w:p w:rsidR="00C61753" w:rsidRDefault="00C61753" w:rsidP="00C61753">
      <w:r>
        <w:t xml:space="preserve">13) </w:t>
      </w:r>
      <w:hyperlink r:id="rId20" w:history="1">
        <w:r w:rsidRPr="00083538">
          <w:rPr>
            <w:rStyle w:val="Hipervnculo"/>
          </w:rPr>
          <w:t>https://diaguita.uns.edu.ar/adjuntos/2017/PINTURA%20CUERPO%20C/ATT00248.jpg</w:t>
        </w:r>
      </w:hyperlink>
    </w:p>
    <w:p w:rsidR="00C61753" w:rsidRDefault="00C61753" w:rsidP="00C61753">
      <w:r>
        <w:t xml:space="preserve">14) </w:t>
      </w:r>
      <w:hyperlink r:id="rId21" w:history="1">
        <w:r w:rsidRPr="00083538">
          <w:rPr>
            <w:rStyle w:val="Hipervnculo"/>
          </w:rPr>
          <w:t>https://diaguita.uns.edu.ar/adjuntos/2017/PINTURA%20CUERPO%20C/ATT00250.jpg</w:t>
        </w:r>
      </w:hyperlink>
    </w:p>
    <w:p w:rsidR="00C61753" w:rsidRDefault="00C61753" w:rsidP="00C61753">
      <w:r>
        <w:t xml:space="preserve">15) </w:t>
      </w:r>
      <w:hyperlink r:id="rId22" w:history="1">
        <w:r w:rsidRPr="00083538">
          <w:rPr>
            <w:rStyle w:val="Hipervnculo"/>
          </w:rPr>
          <w:t>https://diaguita.uns.edu.ar/adjuntos/2017/PINTURA%20CUERPO%20C/ATT00252.jpg</w:t>
        </w:r>
      </w:hyperlink>
    </w:p>
    <w:p w:rsidR="00C61753" w:rsidRDefault="00C61753" w:rsidP="00C61753">
      <w:r>
        <w:t xml:space="preserve">16) </w:t>
      </w:r>
      <w:hyperlink r:id="rId23" w:history="1">
        <w:r w:rsidRPr="00083538">
          <w:rPr>
            <w:rStyle w:val="Hipervnculo"/>
          </w:rPr>
          <w:t>https://diaguita.uns.edu.ar/adjuntos/2017/PINTURA%20CUERPO%20C/ATT00279.pdf</w:t>
        </w:r>
      </w:hyperlink>
    </w:p>
    <w:p w:rsidR="00C61753" w:rsidRDefault="00C61753" w:rsidP="00C61753">
      <w:r>
        <w:t xml:space="preserve">17) </w:t>
      </w:r>
      <w:hyperlink r:id="rId24" w:history="1">
        <w:r w:rsidRPr="00083538">
          <w:rPr>
            <w:rStyle w:val="Hipervnculo"/>
          </w:rPr>
          <w:t>https://diaguita.uns.edu.ar/adjuntos/2017/PINTURA%20CUERPO%20C/ATT00281.pdf</w:t>
        </w:r>
      </w:hyperlink>
    </w:p>
    <w:p w:rsidR="00C61753" w:rsidRDefault="00C61753" w:rsidP="00C61753">
      <w:r>
        <w:lastRenderedPageBreak/>
        <w:t xml:space="preserve">18) </w:t>
      </w:r>
      <w:hyperlink r:id="rId25" w:history="1">
        <w:r w:rsidRPr="00083538">
          <w:rPr>
            <w:rStyle w:val="Hipervnculo"/>
          </w:rPr>
          <w:t>https://diaguita.uns.edu.ar/adjuntos/2017/PINTURA%20CUERPO%20C/Plano%20Piso1-Cpo.C(Act.pdf</w:t>
        </w:r>
      </w:hyperlink>
    </w:p>
    <w:p w:rsidR="00C61753" w:rsidRDefault="00C61753" w:rsidP="00C61753">
      <w:r>
        <w:t xml:space="preserve">19) </w:t>
      </w:r>
      <w:hyperlink r:id="rId26" w:history="1">
        <w:r w:rsidRPr="00083538">
          <w:rPr>
            <w:rStyle w:val="Hipervnculo"/>
          </w:rPr>
          <w:t>https://diaguita.uns.edu.ar/adjuntos/2017/PINTURA%20CUERPO%20C/Plano%20Piso2-Cpo.C(Act.pdf</w:t>
        </w:r>
      </w:hyperlink>
    </w:p>
    <w:p w:rsidR="00C61753" w:rsidRDefault="00C61753" w:rsidP="00C61753">
      <w:r>
        <w:t>20)</w:t>
      </w:r>
      <w:hyperlink r:id="rId27" w:history="1">
        <w:r w:rsidRPr="00083538">
          <w:rPr>
            <w:rStyle w:val="Hipervnculo"/>
          </w:rPr>
          <w:t>https://diaguita.uns.edu.ar/adjuntos/2017/PINTURA%20CUERPO%20C/Plano%20Pta.Baja-Cpo.C(Act.pdf</w:t>
        </w:r>
      </w:hyperlink>
    </w:p>
    <w:p w:rsidR="00C61753" w:rsidRDefault="00C61753" w:rsidP="00C61753">
      <w:r>
        <w:t>21)</w:t>
      </w:r>
      <w:hyperlink r:id="rId28" w:history="1">
        <w:r w:rsidRPr="00083538">
          <w:rPr>
            <w:rStyle w:val="Hipervnculo"/>
          </w:rPr>
          <w:t>https://diaguita.uns.edu.ar/adjuntos/2017/PINTURA%20CUERPO%20C/Plano%20SubSuelo-Cpo.pdf</w:t>
        </w:r>
      </w:hyperlink>
    </w:p>
    <w:p w:rsidR="00C61753" w:rsidRDefault="00C61753" w:rsidP="00C61753">
      <w:r>
        <w:t>22)</w:t>
      </w:r>
      <w:hyperlink r:id="rId29" w:history="1">
        <w:r w:rsidRPr="00083538">
          <w:rPr>
            <w:rStyle w:val="Hipervnculo"/>
          </w:rPr>
          <w:t>https://diaguita.uns.edu.ar/adjuntos/2017/PINTURA%20CUERPO%20C/Presup.Pintura%20Cuerpo%20C.pdf</w:t>
        </w:r>
      </w:hyperlink>
    </w:p>
    <w:p w:rsidR="00C61753" w:rsidRDefault="00C61753" w:rsidP="00C61753"/>
    <w:p w:rsidR="008041F9" w:rsidRDefault="008041F9" w:rsidP="00D840B8">
      <w:pPr>
        <w:spacing w:after="0"/>
        <w:jc w:val="both"/>
        <w:rPr>
          <w:rFonts w:ascii="Arial" w:hAnsi="Arial" w:cs="Arial"/>
        </w:rPr>
      </w:pPr>
    </w:p>
    <w:sectPr w:rsidR="008041F9" w:rsidSect="00903BFD">
      <w:headerReference w:type="default" r:id="rId3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AAD" w:rsidRDefault="00F25AAD" w:rsidP="00D01CAA">
      <w:pPr>
        <w:spacing w:after="0" w:line="240" w:lineRule="auto"/>
      </w:pPr>
      <w:r>
        <w:separator/>
      </w:r>
    </w:p>
  </w:endnote>
  <w:endnote w:type="continuationSeparator" w:id="0">
    <w:p w:rsidR="00F25AAD" w:rsidRDefault="00F25AAD" w:rsidP="00D01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AAD" w:rsidRDefault="00F25AAD" w:rsidP="00D01CAA">
      <w:pPr>
        <w:spacing w:after="0" w:line="240" w:lineRule="auto"/>
      </w:pPr>
      <w:r>
        <w:separator/>
      </w:r>
    </w:p>
  </w:footnote>
  <w:footnote w:type="continuationSeparator" w:id="0">
    <w:p w:rsidR="00F25AAD" w:rsidRDefault="00F25AAD" w:rsidP="00D01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CAA" w:rsidRDefault="00D01CAA">
    <w:pPr>
      <w:pStyle w:val="Encabezado"/>
    </w:pPr>
  </w:p>
  <w:tbl>
    <w:tblPr>
      <w:tblW w:w="9467" w:type="dxa"/>
      <w:tblLayout w:type="fixed"/>
      <w:tblCellMar>
        <w:left w:w="71" w:type="dxa"/>
        <w:right w:w="71" w:type="dxa"/>
      </w:tblCellMar>
      <w:tblLook w:val="0000"/>
    </w:tblPr>
    <w:tblGrid>
      <w:gridCol w:w="2684"/>
      <w:gridCol w:w="6783"/>
    </w:tblGrid>
    <w:tr w:rsidR="00D01CAA" w:rsidRPr="00D01CAA" w:rsidTr="00AD653E">
      <w:trPr>
        <w:trHeight w:val="1740"/>
      </w:trPr>
      <w:tc>
        <w:tcPr>
          <w:tcW w:w="2684" w:type="dxa"/>
        </w:tcPr>
        <w:p w:rsidR="00D01CAA" w:rsidRPr="00D01CAA" w:rsidRDefault="003A77D2" w:rsidP="00AD653E">
          <w:pPr>
            <w:pStyle w:val="Encabezado"/>
            <w:jc w:val="center"/>
            <w:rPr>
              <w:i/>
              <w:sz w:val="16"/>
            </w:rPr>
          </w:pPr>
          <w:r>
            <w:rPr>
              <w:i/>
              <w:noProof/>
              <w:sz w:val="16"/>
              <w:lang w:eastAsia="es-ES"/>
            </w:rPr>
            <w:drawing>
              <wp:inline distT="0" distB="0" distL="0" distR="0">
                <wp:extent cx="895350" cy="847725"/>
                <wp:effectExtent l="1905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847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01CAA" w:rsidRPr="00D01CAA" w:rsidRDefault="00D01CAA" w:rsidP="00AD653E">
          <w:pPr>
            <w:pStyle w:val="Encabezado"/>
            <w:jc w:val="center"/>
            <w:rPr>
              <w:i/>
              <w:sz w:val="16"/>
            </w:rPr>
          </w:pPr>
          <w:r w:rsidRPr="00D01CAA">
            <w:rPr>
              <w:i/>
              <w:sz w:val="16"/>
            </w:rPr>
            <w:t>UNIVERSIDAD NACIONAL DEL SUR</w:t>
          </w:r>
        </w:p>
        <w:p w:rsidR="00D01CAA" w:rsidRPr="00D01CAA" w:rsidRDefault="00D01CAA" w:rsidP="00AD653E">
          <w:pPr>
            <w:pStyle w:val="Encabezado"/>
            <w:jc w:val="center"/>
            <w:rPr>
              <w:i/>
              <w:sz w:val="16"/>
            </w:rPr>
          </w:pPr>
          <w:r w:rsidRPr="00D01CAA">
            <w:rPr>
              <w:i/>
              <w:sz w:val="16"/>
            </w:rPr>
            <w:t>Av. Colón 80 – (8000) Bahía Blanca</w:t>
          </w:r>
        </w:p>
      </w:tc>
      <w:tc>
        <w:tcPr>
          <w:tcW w:w="6783" w:type="dxa"/>
        </w:tcPr>
        <w:p w:rsidR="00D01CAA" w:rsidRPr="00D01CAA" w:rsidRDefault="00D01CAA" w:rsidP="00AD653E">
          <w:pPr>
            <w:pStyle w:val="Encabezado"/>
            <w:jc w:val="right"/>
            <w:rPr>
              <w:i/>
              <w:sz w:val="16"/>
            </w:rPr>
          </w:pPr>
        </w:p>
      </w:tc>
    </w:tr>
  </w:tbl>
  <w:p w:rsidR="00D01CAA" w:rsidRDefault="00D01CAA">
    <w:pPr>
      <w:pStyle w:val="Encabezado"/>
    </w:pPr>
  </w:p>
  <w:p w:rsidR="00D01CAA" w:rsidRDefault="00D01CAA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56867"/>
    <w:multiLevelType w:val="hybridMultilevel"/>
    <w:tmpl w:val="1CF665BE"/>
    <w:lvl w:ilvl="0" w:tplc="2F36A328">
      <w:start w:val="1"/>
      <w:numFmt w:val="bullet"/>
      <w:lvlText w:val="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CAA"/>
    <w:rsid w:val="00053319"/>
    <w:rsid w:val="000E5384"/>
    <w:rsid w:val="002045FE"/>
    <w:rsid w:val="00242F79"/>
    <w:rsid w:val="0027158B"/>
    <w:rsid w:val="002B29F4"/>
    <w:rsid w:val="003A77D2"/>
    <w:rsid w:val="003C1D04"/>
    <w:rsid w:val="003F3F8B"/>
    <w:rsid w:val="004C6E5A"/>
    <w:rsid w:val="00593A6B"/>
    <w:rsid w:val="005E72BD"/>
    <w:rsid w:val="005F11B1"/>
    <w:rsid w:val="00620972"/>
    <w:rsid w:val="00621EA5"/>
    <w:rsid w:val="008041F9"/>
    <w:rsid w:val="00822DF7"/>
    <w:rsid w:val="00867A83"/>
    <w:rsid w:val="00896381"/>
    <w:rsid w:val="008E352D"/>
    <w:rsid w:val="00903BFD"/>
    <w:rsid w:val="00956CD2"/>
    <w:rsid w:val="00967694"/>
    <w:rsid w:val="009F397A"/>
    <w:rsid w:val="00A3614D"/>
    <w:rsid w:val="00A36A81"/>
    <w:rsid w:val="00A70CFB"/>
    <w:rsid w:val="00AD653E"/>
    <w:rsid w:val="00BE2AF8"/>
    <w:rsid w:val="00C2446A"/>
    <w:rsid w:val="00C325F1"/>
    <w:rsid w:val="00C46177"/>
    <w:rsid w:val="00C61753"/>
    <w:rsid w:val="00D01CAA"/>
    <w:rsid w:val="00D80454"/>
    <w:rsid w:val="00D840B8"/>
    <w:rsid w:val="00DD40CF"/>
    <w:rsid w:val="00F25AAD"/>
    <w:rsid w:val="00F837A9"/>
    <w:rsid w:val="00FB21ED"/>
    <w:rsid w:val="00FD63B7"/>
    <w:rsid w:val="00FE0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BFD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01C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1CAA"/>
  </w:style>
  <w:style w:type="paragraph" w:styleId="Piedepgina">
    <w:name w:val="footer"/>
    <w:basedOn w:val="Normal"/>
    <w:link w:val="PiedepginaCar"/>
    <w:uiPriority w:val="99"/>
    <w:semiHidden/>
    <w:unhideWhenUsed/>
    <w:rsid w:val="00D01C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01CAA"/>
  </w:style>
  <w:style w:type="paragraph" w:styleId="Textodeglobo">
    <w:name w:val="Balloon Text"/>
    <w:basedOn w:val="Normal"/>
    <w:link w:val="TextodegloboCar"/>
    <w:uiPriority w:val="99"/>
    <w:semiHidden/>
    <w:unhideWhenUsed/>
    <w:rsid w:val="00D01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1CA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C6175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aguita.uns.edu.ar/adjuntos/2017/PINTURA%20CUERPO%20C/001-(17-7-17)Cpo.C%20-Pta.Baja%20Aula%2072.JPG" TargetMode="External"/><Relationship Id="rId13" Type="http://schemas.openxmlformats.org/officeDocument/2006/relationships/hyperlink" Target="https://diaguita.uns.edu.ar/adjuntos/2017/PINTURA%20CUERPO%20C/012-(17-7-17)Cpo.C-sub-suel.pared%20pasill.ppal.%20al%20fondo-5.JPG" TargetMode="External"/><Relationship Id="rId18" Type="http://schemas.openxmlformats.org/officeDocument/2006/relationships/hyperlink" Target="https://diaguita.uns.edu.ar/adjuntos/2017/PINTURA%20CUERPO%20C/ATT00244.jpg" TargetMode="External"/><Relationship Id="rId26" Type="http://schemas.openxmlformats.org/officeDocument/2006/relationships/hyperlink" Target="https://diaguita.uns.edu.ar/adjuntos/2017/PINTURA%20CUERPO%20C/Plano%20Piso2-Cpo.C(Act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diaguita.uns.edu.ar/adjuntos/2017/PINTURA%20CUERPO%20C/ATT00250.jpg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iaguita.uns.edu.ar/adjuntos/2017/PINTURA%20CUERPO%20C/011-(17-7-17)Cpo.C-sub-suel.sint.pared%20pasillo%20ppal%20al%20fondo-4.JPG" TargetMode="External"/><Relationship Id="rId17" Type="http://schemas.openxmlformats.org/officeDocument/2006/relationships/hyperlink" Target="https://diaguita.uns.edu.ar/adjuntos/2017/PINTURA%20CUERPO%20C/ATT00242.jpg" TargetMode="External"/><Relationship Id="rId25" Type="http://schemas.openxmlformats.org/officeDocument/2006/relationships/hyperlink" Target="https://diaguita.uns.edu.ar/adjuntos/2017/PINTURA%20CUERPO%20C/Plano%20Piso1-Cpo.C(Act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iaguita.uns.edu.ar/adjuntos/2017/PINTURA%20CUERPO%20C/ATT00240.jpg" TargetMode="External"/><Relationship Id="rId20" Type="http://schemas.openxmlformats.org/officeDocument/2006/relationships/hyperlink" Target="https://diaguita.uns.edu.ar/adjuntos/2017/PINTURA%20CUERPO%20C/ATT00248.jpg" TargetMode="External"/><Relationship Id="rId29" Type="http://schemas.openxmlformats.org/officeDocument/2006/relationships/hyperlink" Target="https://diaguita.uns.edu.ar/adjuntos/2017/PINTURA%20CUERPO%20C/Presup.Pintura%20Cuerpo%20C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aguita.uns.edu.ar/adjuntos/2017/PINTURA%20CUERPO%20C/007-(17-7-17)Cpo.C-pasillo%20central%20zona%20terraza.JPG" TargetMode="External"/><Relationship Id="rId24" Type="http://schemas.openxmlformats.org/officeDocument/2006/relationships/hyperlink" Target="https://diaguita.uns.edu.ar/adjuntos/2017/PINTURA%20CUERPO%20C/ATT00281.pdf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diaguita.uns.edu.ar/adjuntos/2017/PINTURA%20CUERPO%20C/ATT00238.jpg" TargetMode="External"/><Relationship Id="rId23" Type="http://schemas.openxmlformats.org/officeDocument/2006/relationships/hyperlink" Target="https://diaguita.uns.edu.ar/adjuntos/2017/PINTURA%20CUERPO%20C/ATT00279.pdf" TargetMode="External"/><Relationship Id="rId28" Type="http://schemas.openxmlformats.org/officeDocument/2006/relationships/hyperlink" Target="https://diaguita.uns.edu.ar/adjuntos/2017/PINTURA%20CUERPO%20C/Plano%20SubSuelo-Cpo.pdf" TargetMode="External"/><Relationship Id="rId10" Type="http://schemas.openxmlformats.org/officeDocument/2006/relationships/hyperlink" Target="https://diaguita.uns.edu.ar/adjuntos/2017/PINTURA%20CUERPO%20C/003-(17-7-17)Cpo.C%20-cielorr.Pta.baja%20.JPG" TargetMode="External"/><Relationship Id="rId19" Type="http://schemas.openxmlformats.org/officeDocument/2006/relationships/hyperlink" Target="https://diaguita.uns.edu.ar/adjuntos/2017/PINTURA%20CUERPO%20C/ATT00246.jpg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iaguita.uns.edu.ar/adjuntos/2017/PINTURA%20CUERPO%20C/002-(17-7-17)Cpo.C%20Pta.Baja%20Personal.JPG" TargetMode="External"/><Relationship Id="rId14" Type="http://schemas.openxmlformats.org/officeDocument/2006/relationships/hyperlink" Target="https://diaguita.uns.edu.ar/adjuntos/2017/PINTURA%20CUERPO%20C/ATT00236.jpg" TargetMode="External"/><Relationship Id="rId22" Type="http://schemas.openxmlformats.org/officeDocument/2006/relationships/hyperlink" Target="https://diaguita.uns.edu.ar/adjuntos/2017/PINTURA%20CUERPO%20C/ATT00252.jpg" TargetMode="External"/><Relationship Id="rId27" Type="http://schemas.openxmlformats.org/officeDocument/2006/relationships/hyperlink" Target="https://diaguita.uns.edu.ar/adjuntos/2017/PINTURA%20CUERPO%20C/Plano%20Pta.Baja-Cpo.C(Act.pdf" TargetMode="External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466D6-9FEB-4E22-812D-004EA9FD2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694</Words>
  <Characters>3818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cp:lastPrinted>2017-09-12T16:51:00Z</cp:lastPrinted>
  <dcterms:created xsi:type="dcterms:W3CDTF">2017-09-29T18:55:00Z</dcterms:created>
  <dcterms:modified xsi:type="dcterms:W3CDTF">2017-09-29T18:55:00Z</dcterms:modified>
</cp:coreProperties>
</file>