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4" w:rsidRPr="0053406F" w:rsidRDefault="00DF2C85" w:rsidP="0053406F">
      <w:pPr>
        <w:ind w:right="-994"/>
        <w:jc w:val="right"/>
        <w:rPr>
          <w:rFonts w:ascii="Arial" w:hAnsi="Arial" w:cs="Arial"/>
          <w:b/>
          <w:sz w:val="32"/>
          <w:szCs w:val="32"/>
        </w:rPr>
      </w:pPr>
      <w:r w:rsidRPr="0053406F">
        <w:rPr>
          <w:rFonts w:ascii="Arial" w:hAnsi="Arial" w:cs="Arial"/>
          <w:b/>
          <w:sz w:val="32"/>
          <w:szCs w:val="32"/>
        </w:rPr>
        <w:t xml:space="preserve">ANEXO </w:t>
      </w:r>
      <w:r w:rsidR="002869DE" w:rsidRPr="0053406F">
        <w:rPr>
          <w:rFonts w:ascii="Arial" w:hAnsi="Arial" w:cs="Arial"/>
          <w:b/>
          <w:sz w:val="32"/>
          <w:szCs w:val="32"/>
        </w:rPr>
        <w:t>2</w:t>
      </w:r>
    </w:p>
    <w:p w:rsidR="00B64A94" w:rsidRDefault="00B64A94" w:rsidP="00B830A9">
      <w:pPr>
        <w:jc w:val="center"/>
        <w:rPr>
          <w:rFonts w:ascii="Arial" w:hAnsi="Arial" w:cs="Arial"/>
          <w:b/>
          <w:sz w:val="22"/>
          <w:szCs w:val="22"/>
        </w:rPr>
      </w:pPr>
    </w:p>
    <w:p w:rsidR="00B830A9" w:rsidRPr="00FA5F8A" w:rsidRDefault="00DF2C85" w:rsidP="00B830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5F8A">
        <w:rPr>
          <w:rFonts w:ascii="Arial" w:hAnsi="Arial" w:cs="Arial"/>
          <w:b/>
          <w:sz w:val="28"/>
          <w:szCs w:val="28"/>
          <w:u w:val="single"/>
        </w:rPr>
        <w:t>ARTÍCULOS DE CONSUMO – ARANCEL DE PRECIOS</w:t>
      </w:r>
    </w:p>
    <w:p w:rsidR="00AF18E4" w:rsidRDefault="00AF18E4"/>
    <w:tbl>
      <w:tblPr>
        <w:tblW w:w="113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620"/>
        <w:gridCol w:w="1168"/>
        <w:gridCol w:w="1242"/>
        <w:gridCol w:w="1190"/>
        <w:gridCol w:w="236"/>
        <w:gridCol w:w="236"/>
      </w:tblGrid>
      <w:tr w:rsidR="00BC262E" w:rsidTr="000B4026">
        <w:trPr>
          <w:gridAfter w:val="2"/>
          <w:wAfter w:w="472" w:type="dxa"/>
        </w:trPr>
        <w:tc>
          <w:tcPr>
            <w:tcW w:w="696" w:type="dxa"/>
            <w:vMerge w:val="restart"/>
            <w:shd w:val="clear" w:color="auto" w:fill="CCCCCC"/>
          </w:tcPr>
          <w:p w:rsidR="00BC262E" w:rsidRPr="00755C0C" w:rsidRDefault="00BC262E" w:rsidP="00755C0C">
            <w:pPr>
              <w:jc w:val="center"/>
              <w:rPr>
                <w:b/>
              </w:rPr>
            </w:pPr>
            <w:r w:rsidRPr="00755C0C">
              <w:rPr>
                <w:b/>
              </w:rPr>
              <w:t>N°</w:t>
            </w:r>
          </w:p>
        </w:tc>
        <w:tc>
          <w:tcPr>
            <w:tcW w:w="6620" w:type="dxa"/>
          </w:tcPr>
          <w:p w:rsidR="00BC262E" w:rsidRPr="00755C0C" w:rsidRDefault="00BC262E" w:rsidP="00755C0C">
            <w:pPr>
              <w:jc w:val="center"/>
              <w:rPr>
                <w:rFonts w:ascii="Arial" w:hAnsi="Arial" w:cs="Arial"/>
                <w:b/>
              </w:rPr>
            </w:pPr>
            <w:r w:rsidRPr="00755C0C"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1168" w:type="dxa"/>
          </w:tcPr>
          <w:p w:rsidR="00BC262E" w:rsidRPr="00755C0C" w:rsidRDefault="00BC262E" w:rsidP="00755C0C">
            <w:pPr>
              <w:jc w:val="center"/>
              <w:rPr>
                <w:rFonts w:ascii="Arial" w:hAnsi="Arial" w:cs="Arial"/>
                <w:b/>
              </w:rPr>
            </w:pPr>
            <w:r w:rsidRPr="00755C0C">
              <w:rPr>
                <w:b/>
                <w:sz w:val="22"/>
                <w:szCs w:val="22"/>
              </w:rPr>
              <w:t>GRS/CC</w:t>
            </w:r>
          </w:p>
        </w:tc>
        <w:tc>
          <w:tcPr>
            <w:tcW w:w="1242" w:type="dxa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COEFI-CIENTE</w:t>
            </w:r>
          </w:p>
        </w:tc>
        <w:tc>
          <w:tcPr>
            <w:tcW w:w="1190" w:type="dxa"/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PRECIO ($)</w:t>
            </w: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vMerge/>
            <w:shd w:val="clear" w:color="auto" w:fill="CCCCCC"/>
          </w:tcPr>
          <w:p w:rsidR="00BC262E" w:rsidRPr="00B830A9" w:rsidRDefault="00BC262E" w:rsidP="00755C0C">
            <w:pPr>
              <w:jc w:val="center"/>
            </w:pPr>
          </w:p>
        </w:tc>
        <w:tc>
          <w:tcPr>
            <w:tcW w:w="6620" w:type="dxa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RUBRO: CAFETERÍA</w:t>
            </w:r>
          </w:p>
        </w:tc>
        <w:tc>
          <w:tcPr>
            <w:tcW w:w="1168" w:type="dxa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01</w:t>
            </w:r>
          </w:p>
        </w:tc>
        <w:tc>
          <w:tcPr>
            <w:tcW w:w="6620" w:type="dxa"/>
          </w:tcPr>
          <w:p w:rsidR="00BC262E" w:rsidRDefault="00BC262E" w:rsidP="00367CF4">
            <w:r>
              <w:t xml:space="preserve">Café con leche, 3 medialunas y jugo cortesía </w:t>
            </w:r>
            <w:r w:rsidRPr="00367CF4">
              <w:rPr>
                <w:color w:val="FF0000"/>
              </w:rPr>
              <w:t>(Detallar Promoción)</w:t>
            </w:r>
            <w:r>
              <w:t xml:space="preserve">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02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Café Express en vaso chico (Bonafide o Cabrales)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03</w:t>
            </w:r>
          </w:p>
        </w:tc>
        <w:tc>
          <w:tcPr>
            <w:tcW w:w="6620" w:type="dxa"/>
          </w:tcPr>
          <w:p w:rsidR="00BC262E" w:rsidRDefault="00BC262E">
            <w:r>
              <w:t xml:space="preserve">Café con leche, con tostadas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04</w:t>
            </w:r>
          </w:p>
        </w:tc>
        <w:tc>
          <w:tcPr>
            <w:tcW w:w="6620" w:type="dxa"/>
          </w:tcPr>
          <w:p w:rsidR="00BC262E" w:rsidRDefault="00BC262E">
            <w:r>
              <w:t xml:space="preserve">Té Green Hills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05</w:t>
            </w:r>
          </w:p>
        </w:tc>
        <w:tc>
          <w:tcPr>
            <w:tcW w:w="6620" w:type="dxa"/>
          </w:tcPr>
          <w:p w:rsidR="00BC262E" w:rsidRPr="00755C0C" w:rsidRDefault="00BC262E">
            <w:pPr>
              <w:rPr>
                <w:lang w:val="en-US"/>
              </w:rPr>
            </w:pPr>
            <w:r w:rsidRPr="00755C0C">
              <w:rPr>
                <w:lang w:val="en-US"/>
              </w:rPr>
              <w:t xml:space="preserve">Té con leche (Green Hills)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06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Submarino con una barra de chocolate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07</w:t>
            </w:r>
          </w:p>
        </w:tc>
        <w:tc>
          <w:tcPr>
            <w:tcW w:w="6620" w:type="dxa"/>
          </w:tcPr>
          <w:p w:rsidR="00BC262E" w:rsidRDefault="00BC262E" w:rsidP="004E452C">
            <w:r>
              <w:t>Tostadas (5 unidades)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40grs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08</w:t>
            </w:r>
          </w:p>
        </w:tc>
        <w:tc>
          <w:tcPr>
            <w:tcW w:w="6620" w:type="dxa"/>
          </w:tcPr>
          <w:p w:rsidR="00BC262E" w:rsidRDefault="00BC262E" w:rsidP="004E452C">
            <w:r>
              <w:t>Mermelada o manteca o Dulce de leche (porción)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BC262E" w:rsidP="00BC262E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09</w:t>
            </w:r>
          </w:p>
        </w:tc>
        <w:tc>
          <w:tcPr>
            <w:tcW w:w="6620" w:type="dxa"/>
          </w:tcPr>
          <w:p w:rsidR="00BC262E" w:rsidRDefault="00BC262E">
            <w:r>
              <w:t>Exprimido Naranja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300 cc</w:t>
            </w:r>
          </w:p>
        </w:tc>
        <w:tc>
          <w:tcPr>
            <w:tcW w:w="1242" w:type="dxa"/>
          </w:tcPr>
          <w:p w:rsidR="00BC262E" w:rsidRDefault="00BC262E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10</w:t>
            </w:r>
          </w:p>
        </w:tc>
        <w:tc>
          <w:tcPr>
            <w:tcW w:w="6620" w:type="dxa"/>
          </w:tcPr>
          <w:p w:rsidR="00BC262E" w:rsidRDefault="00BC262E">
            <w:r>
              <w:t>Licuado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300cc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11</w:t>
            </w:r>
          </w:p>
        </w:tc>
        <w:tc>
          <w:tcPr>
            <w:tcW w:w="6620" w:type="dxa"/>
          </w:tcPr>
          <w:p w:rsidR="00BC262E" w:rsidRDefault="00BC262E">
            <w:r>
              <w:t>Café con Leche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12</w:t>
            </w:r>
          </w:p>
        </w:tc>
        <w:tc>
          <w:tcPr>
            <w:tcW w:w="6620" w:type="dxa"/>
          </w:tcPr>
          <w:p w:rsidR="00BC262E" w:rsidRDefault="00BC262E">
            <w:r>
              <w:t>Cortado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13</w:t>
            </w:r>
          </w:p>
        </w:tc>
        <w:tc>
          <w:tcPr>
            <w:tcW w:w="6620" w:type="dxa"/>
          </w:tcPr>
          <w:p w:rsidR="00BC262E" w:rsidRDefault="00BC262E">
            <w:r>
              <w:t>Medialuna c/u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14</w:t>
            </w:r>
          </w:p>
        </w:tc>
        <w:tc>
          <w:tcPr>
            <w:tcW w:w="6620" w:type="dxa"/>
          </w:tcPr>
          <w:p w:rsidR="00CD6B70" w:rsidRDefault="00CD6B70">
            <w:r>
              <w:t>Medialunas (docena)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A4538F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15</w:t>
            </w:r>
          </w:p>
        </w:tc>
        <w:tc>
          <w:tcPr>
            <w:tcW w:w="6620" w:type="dxa"/>
          </w:tcPr>
          <w:p w:rsidR="00CD6B70" w:rsidRDefault="00CD6B70">
            <w:r>
              <w:t>Yogurt Entero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A4538F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16</w:t>
            </w:r>
          </w:p>
        </w:tc>
        <w:tc>
          <w:tcPr>
            <w:tcW w:w="6620" w:type="dxa"/>
          </w:tcPr>
          <w:p w:rsidR="00CD6B70" w:rsidRDefault="00CD6B70">
            <w:r>
              <w:t>Yogurt Descremado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A4538F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17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CD6B70" w:rsidRDefault="00CD6B70">
            <w:r>
              <w:t>Yogurt con Cereales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D6B70" w:rsidRDefault="00CD6B70" w:rsidP="00CD6B70">
            <w:pPr>
              <w:jc w:val="center"/>
            </w:pPr>
            <w:r w:rsidRPr="00A4538F"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D6B70" w:rsidRDefault="00CD6B70" w:rsidP="00BC262E">
            <w:pPr>
              <w:jc w:val="center"/>
            </w:pPr>
          </w:p>
        </w:tc>
      </w:tr>
      <w:tr w:rsidR="00BC262E" w:rsidTr="005F7BDE"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RUBRO: POSTRES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18</w:t>
            </w:r>
          </w:p>
        </w:tc>
        <w:tc>
          <w:tcPr>
            <w:tcW w:w="6620" w:type="dxa"/>
          </w:tcPr>
          <w:p w:rsidR="00CD6B70" w:rsidRDefault="00CD6B70">
            <w:r>
              <w:t>Flan casero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170gr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CB3742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19</w:t>
            </w:r>
          </w:p>
        </w:tc>
        <w:tc>
          <w:tcPr>
            <w:tcW w:w="6620" w:type="dxa"/>
          </w:tcPr>
          <w:p w:rsidR="00CD6B70" w:rsidRDefault="00CD6B70">
            <w:r>
              <w:t>Flan casero con crema o dulce de leche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170+20gr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CB3742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20</w:t>
            </w:r>
          </w:p>
        </w:tc>
        <w:tc>
          <w:tcPr>
            <w:tcW w:w="6620" w:type="dxa"/>
          </w:tcPr>
          <w:p w:rsidR="00CD6B70" w:rsidRDefault="00CD6B70">
            <w:r>
              <w:t>Ensalada de Frutas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150gr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CB3742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21</w:t>
            </w:r>
          </w:p>
        </w:tc>
        <w:tc>
          <w:tcPr>
            <w:tcW w:w="6620" w:type="dxa"/>
          </w:tcPr>
          <w:p w:rsidR="00CD6B70" w:rsidRDefault="00CD6B70">
            <w:r>
              <w:t>Ensalada de Frutas con helado (americana/dulce de leche/frutilla)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150+40gr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CB3742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22</w:t>
            </w:r>
          </w:p>
        </w:tc>
        <w:tc>
          <w:tcPr>
            <w:tcW w:w="6620" w:type="dxa"/>
          </w:tcPr>
          <w:p w:rsidR="00BC262E" w:rsidRDefault="00BC262E">
            <w:r>
              <w:t>Queso barra y dulce (batata/membrillo/batata de chocolate)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90+90gr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23</w:t>
            </w:r>
          </w:p>
        </w:tc>
        <w:tc>
          <w:tcPr>
            <w:tcW w:w="6620" w:type="dxa"/>
          </w:tcPr>
          <w:p w:rsidR="00BC262E" w:rsidRDefault="00BC262E">
            <w:r>
              <w:t>Gelatina (varios gustos)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24</w:t>
            </w:r>
          </w:p>
        </w:tc>
        <w:tc>
          <w:tcPr>
            <w:tcW w:w="6620" w:type="dxa"/>
          </w:tcPr>
          <w:p w:rsidR="00BC262E" w:rsidRDefault="00BC262E">
            <w:r>
              <w:t>Bocha de Helado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25</w:t>
            </w:r>
          </w:p>
        </w:tc>
        <w:tc>
          <w:tcPr>
            <w:tcW w:w="6620" w:type="dxa"/>
          </w:tcPr>
          <w:p w:rsidR="00BC262E" w:rsidRDefault="00BC262E">
            <w:r>
              <w:t>Bombón Suizo/Escocés/Almendrado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26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BC262E" w:rsidRDefault="00BC262E">
            <w:r>
              <w:t>Porción de Pasta Frola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C262E" w:rsidRDefault="00BC262E" w:rsidP="00755C0C">
            <w:pPr>
              <w:jc w:val="center"/>
            </w:pPr>
            <w:r>
              <w:t>200gr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C262E" w:rsidRDefault="00CD6B70" w:rsidP="000B4026">
            <w:pPr>
              <w:jc w:val="center"/>
            </w:pPr>
            <w: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C262E" w:rsidRDefault="00BC262E" w:rsidP="00BC262E">
            <w:pPr>
              <w:jc w:val="center"/>
            </w:pPr>
          </w:p>
        </w:tc>
      </w:tr>
      <w:tr w:rsidR="00BC262E" w:rsidTr="005F7BDE"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RUBRO: SANDWICHES</w:t>
            </w:r>
          </w:p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(opción de tostar GRATUITA)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27</w:t>
            </w:r>
          </w:p>
        </w:tc>
        <w:tc>
          <w:tcPr>
            <w:tcW w:w="6620" w:type="dxa"/>
          </w:tcPr>
          <w:p w:rsidR="00BC262E" w:rsidRDefault="00BC262E" w:rsidP="004E452C">
            <w:r>
              <w:t>Miga Jamón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28</w:t>
            </w:r>
          </w:p>
        </w:tc>
        <w:tc>
          <w:tcPr>
            <w:tcW w:w="6620" w:type="dxa"/>
          </w:tcPr>
          <w:p w:rsidR="00BC262E" w:rsidRDefault="00BC262E" w:rsidP="004E452C">
            <w:r>
              <w:t>Miga Jamón Crudo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29</w:t>
            </w:r>
          </w:p>
        </w:tc>
        <w:tc>
          <w:tcPr>
            <w:tcW w:w="6620" w:type="dxa"/>
          </w:tcPr>
          <w:p w:rsidR="00BC262E" w:rsidRDefault="00BC262E" w:rsidP="004E452C">
            <w:r>
              <w:t>Medialuna grande con Jamón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0B4026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30</w:t>
            </w:r>
          </w:p>
        </w:tc>
        <w:tc>
          <w:tcPr>
            <w:tcW w:w="6620" w:type="dxa"/>
          </w:tcPr>
          <w:p w:rsidR="00BC262E" w:rsidRDefault="00BC262E" w:rsidP="004E452C">
            <w:r>
              <w:t>Pan Francés / Pebete / Árabe Jamón y Queso</w:t>
            </w:r>
          </w:p>
          <w:p w:rsidR="00BC262E" w:rsidRDefault="00BC262E" w:rsidP="004E452C">
            <w:r>
              <w:t xml:space="preserve"> - Opción Adicionales: Lechuga – Tomate - Huevo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0B4026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31</w:t>
            </w:r>
          </w:p>
        </w:tc>
        <w:tc>
          <w:tcPr>
            <w:tcW w:w="6620" w:type="dxa"/>
          </w:tcPr>
          <w:p w:rsidR="00BC262E" w:rsidRDefault="00BC262E" w:rsidP="004E452C">
            <w:r>
              <w:t>Pan Francés / Pebete / Árabe Salame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32</w:t>
            </w:r>
          </w:p>
        </w:tc>
        <w:tc>
          <w:tcPr>
            <w:tcW w:w="6620" w:type="dxa"/>
          </w:tcPr>
          <w:p w:rsidR="00BC262E" w:rsidRDefault="00BC262E" w:rsidP="004E452C">
            <w:r>
              <w:t>Pan Francés / Árabe Jamón Crudo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33</w:t>
            </w:r>
          </w:p>
        </w:tc>
        <w:tc>
          <w:tcPr>
            <w:tcW w:w="6620" w:type="dxa"/>
          </w:tcPr>
          <w:p w:rsidR="00BC262E" w:rsidRDefault="00BC262E" w:rsidP="004E452C">
            <w:r>
              <w:t>De Milanesa de carne solo</w:t>
            </w:r>
          </w:p>
          <w:p w:rsidR="00BC262E" w:rsidRDefault="00BC262E" w:rsidP="004E452C">
            <w:r>
              <w:t xml:space="preserve"> - Opción Adicionales: Jamón – Queso </w:t>
            </w:r>
            <w:r w:rsidR="000B4026">
              <w:t>–</w:t>
            </w:r>
            <w:r>
              <w:t xml:space="preserve"> Huevo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lastRenderedPageBreak/>
              <w:t>34</w:t>
            </w:r>
          </w:p>
        </w:tc>
        <w:tc>
          <w:tcPr>
            <w:tcW w:w="6620" w:type="dxa"/>
          </w:tcPr>
          <w:p w:rsidR="00BC262E" w:rsidRDefault="00BC262E" w:rsidP="004E452C">
            <w:r>
              <w:t>De Milanesa de carne con Lechuga y Tomate</w:t>
            </w:r>
          </w:p>
          <w:p w:rsidR="00BC262E" w:rsidRDefault="00BC262E" w:rsidP="004E452C">
            <w:r>
              <w:t>- Opción Adicionales: Jamón – Queso - Huevo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35</w:t>
            </w:r>
          </w:p>
        </w:tc>
        <w:tc>
          <w:tcPr>
            <w:tcW w:w="6620" w:type="dxa"/>
          </w:tcPr>
          <w:p w:rsidR="00BC262E" w:rsidRDefault="00BC262E" w:rsidP="004E452C">
            <w:r>
              <w:t>De Suprema solo</w:t>
            </w:r>
          </w:p>
          <w:p w:rsidR="00BC262E" w:rsidRDefault="00BC262E" w:rsidP="004E452C">
            <w:r>
              <w:t xml:space="preserve"> - Opción Adicionales: Jamón – Queso - Huevo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36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BC262E" w:rsidRDefault="00BC262E" w:rsidP="004E452C">
            <w:r>
              <w:t>De Suprema con Lechuga y Tomate</w:t>
            </w:r>
          </w:p>
          <w:p w:rsidR="00BC262E" w:rsidRDefault="00BC262E" w:rsidP="004E452C">
            <w:r>
              <w:t>- Opción Adicionales: Jamón – Queso - Huevo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C262E" w:rsidRDefault="00BC262E" w:rsidP="00BC262E">
            <w:pPr>
              <w:jc w:val="center"/>
            </w:pPr>
          </w:p>
        </w:tc>
      </w:tr>
      <w:tr w:rsidR="00BC262E" w:rsidTr="005F7BDE"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ALMUERZO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37</w:t>
            </w:r>
          </w:p>
        </w:tc>
        <w:tc>
          <w:tcPr>
            <w:tcW w:w="6620" w:type="dxa"/>
          </w:tcPr>
          <w:p w:rsidR="00BC262E" w:rsidRDefault="00BC262E" w:rsidP="00367CF4">
            <w:r>
              <w:t xml:space="preserve">Almuerzo con bebida y postre  </w:t>
            </w:r>
            <w:r w:rsidRPr="00367CF4">
              <w:rPr>
                <w:color w:val="FF0000"/>
              </w:rPr>
              <w:t>(Detallar propuesta</w:t>
            </w:r>
            <w:r>
              <w:rPr>
                <w:color w:val="FF0000"/>
              </w:rPr>
              <w:t xml:space="preserve"> de Platos</w:t>
            </w:r>
            <w:r w:rsidRPr="00367CF4">
              <w:rPr>
                <w:color w:val="FF0000"/>
              </w:rPr>
              <w:t>)</w:t>
            </w:r>
          </w:p>
        </w:tc>
        <w:tc>
          <w:tcPr>
            <w:tcW w:w="1168" w:type="dxa"/>
          </w:tcPr>
          <w:p w:rsidR="00BC262E" w:rsidRDefault="00CD6B70" w:rsidP="00755C0C">
            <w:pPr>
              <w:jc w:val="center"/>
            </w:pPr>
            <w:r>
              <w:t>300 a 500grs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38</w:t>
            </w:r>
          </w:p>
        </w:tc>
        <w:tc>
          <w:tcPr>
            <w:tcW w:w="6620" w:type="dxa"/>
          </w:tcPr>
          <w:p w:rsidR="00BC262E" w:rsidRDefault="00BC262E">
            <w:r>
              <w:t>Milanesa de ternera con papas fritas o ensalada (lechuga y tomate)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300gr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39</w:t>
            </w:r>
          </w:p>
        </w:tc>
        <w:tc>
          <w:tcPr>
            <w:tcW w:w="6620" w:type="dxa"/>
          </w:tcPr>
          <w:p w:rsidR="00BC262E" w:rsidRDefault="00BC262E">
            <w:r>
              <w:t>Milanesa de pollo con papas fritas o ensalada (lechuga y tomate)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300gr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40</w:t>
            </w:r>
          </w:p>
        </w:tc>
        <w:tc>
          <w:tcPr>
            <w:tcW w:w="6620" w:type="dxa"/>
          </w:tcPr>
          <w:p w:rsidR="00BC262E" w:rsidRDefault="00BC262E">
            <w:r>
              <w:t>Napolitana de Milanesa de Ternera con papas fritas o ensalada (lechuga y tomate)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350gr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41</w:t>
            </w:r>
          </w:p>
        </w:tc>
        <w:tc>
          <w:tcPr>
            <w:tcW w:w="6620" w:type="dxa"/>
          </w:tcPr>
          <w:p w:rsidR="00BC262E" w:rsidRDefault="00BC262E" w:rsidP="004E452C">
            <w:r>
              <w:t>Napolitana de Milanesa de Pollo con papas fritas o ensalada (lechuga y tomate)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350gr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42</w:t>
            </w:r>
          </w:p>
        </w:tc>
        <w:tc>
          <w:tcPr>
            <w:tcW w:w="6620" w:type="dxa"/>
          </w:tcPr>
          <w:p w:rsidR="00BC262E" w:rsidRDefault="00BC262E">
            <w:r>
              <w:t>¼ de pollo a la plancha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350gr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43</w:t>
            </w:r>
          </w:p>
        </w:tc>
        <w:tc>
          <w:tcPr>
            <w:tcW w:w="6620" w:type="dxa"/>
          </w:tcPr>
          <w:p w:rsidR="00BC262E" w:rsidRDefault="00BC262E">
            <w:r>
              <w:t>¼ de pollo con puré mixto (papa/batata/zapallo) o ensalada (arroz/zanahoria/huevo)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44</w:t>
            </w:r>
          </w:p>
        </w:tc>
        <w:tc>
          <w:tcPr>
            <w:tcW w:w="6620" w:type="dxa"/>
          </w:tcPr>
          <w:p w:rsidR="00BC262E" w:rsidRDefault="00BC262E">
            <w:r>
              <w:t>¼ de pollo al verdeo con papas fritas o papas noisette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400gr</w:t>
            </w:r>
          </w:p>
        </w:tc>
        <w:tc>
          <w:tcPr>
            <w:tcW w:w="1242" w:type="dxa"/>
          </w:tcPr>
          <w:p w:rsidR="00BC262E" w:rsidRDefault="000B4026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45</w:t>
            </w:r>
          </w:p>
        </w:tc>
        <w:tc>
          <w:tcPr>
            <w:tcW w:w="6620" w:type="dxa"/>
          </w:tcPr>
          <w:p w:rsidR="00BC262E" w:rsidRDefault="00BC262E">
            <w:r>
              <w:t>Bife de costilla con puré de papas o ensalada mixta o papas fritas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46</w:t>
            </w:r>
          </w:p>
        </w:tc>
        <w:tc>
          <w:tcPr>
            <w:tcW w:w="6620" w:type="dxa"/>
          </w:tcPr>
          <w:p w:rsidR="00BC262E" w:rsidRDefault="00BC262E">
            <w:r>
              <w:t>Ravioles con salsa (fileto/blanca/rosada) con dos sobres de queso rallado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24un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47</w:t>
            </w:r>
          </w:p>
        </w:tc>
        <w:tc>
          <w:tcPr>
            <w:tcW w:w="6620" w:type="dxa"/>
          </w:tcPr>
          <w:p w:rsidR="00BC262E" w:rsidRDefault="00BC262E">
            <w:r>
              <w:t>Tallarines con salsa (fileto/blanca/rosada) con dos sobres de queso rallado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200gr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48</w:t>
            </w:r>
          </w:p>
        </w:tc>
        <w:tc>
          <w:tcPr>
            <w:tcW w:w="6620" w:type="dxa"/>
          </w:tcPr>
          <w:p w:rsidR="00BC262E" w:rsidRDefault="00BC262E">
            <w:r>
              <w:t>Ñoquis con salsa (fileto/blanca/rosada) con dos sobres de queso rallado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49</w:t>
            </w:r>
          </w:p>
        </w:tc>
        <w:tc>
          <w:tcPr>
            <w:tcW w:w="6620" w:type="dxa"/>
          </w:tcPr>
          <w:p w:rsidR="00BC262E" w:rsidRDefault="00BC262E">
            <w:r>
              <w:t>Pizzeta con tomate y muzzarela (aceituna n°8)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151B8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50</w:t>
            </w:r>
          </w:p>
        </w:tc>
        <w:tc>
          <w:tcPr>
            <w:tcW w:w="6620" w:type="dxa"/>
          </w:tcPr>
          <w:p w:rsidR="00BC262E" w:rsidRDefault="00BC262E">
            <w:r>
              <w:t>Puré de papas / Papas al natural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200gr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51</w:t>
            </w:r>
          </w:p>
        </w:tc>
        <w:tc>
          <w:tcPr>
            <w:tcW w:w="6620" w:type="dxa"/>
          </w:tcPr>
          <w:p w:rsidR="00BC262E" w:rsidRDefault="00BC262E">
            <w:r>
              <w:t>Empanadas de carne / Pollo / Jamón cocido / Verdura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100gr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52</w:t>
            </w:r>
          </w:p>
        </w:tc>
        <w:tc>
          <w:tcPr>
            <w:tcW w:w="6620" w:type="dxa"/>
          </w:tcPr>
          <w:p w:rsidR="00BC262E" w:rsidRDefault="00BC262E">
            <w:r>
              <w:t>Ensalada de zanahoria y tomate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53</w:t>
            </w:r>
          </w:p>
        </w:tc>
        <w:tc>
          <w:tcPr>
            <w:tcW w:w="6620" w:type="dxa"/>
          </w:tcPr>
          <w:p w:rsidR="00BC262E" w:rsidRDefault="00BC262E">
            <w:r>
              <w:t>Ensalada mixta (Tomate, lechuga y cebolla)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100-50-15gr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54</w:t>
            </w:r>
          </w:p>
        </w:tc>
        <w:tc>
          <w:tcPr>
            <w:tcW w:w="6620" w:type="dxa"/>
          </w:tcPr>
          <w:p w:rsidR="00BC262E" w:rsidRDefault="00BC262E">
            <w:r>
              <w:t>Papas fritas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200gr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55</w:t>
            </w:r>
          </w:p>
        </w:tc>
        <w:tc>
          <w:tcPr>
            <w:tcW w:w="6620" w:type="dxa"/>
          </w:tcPr>
          <w:p w:rsidR="00BC262E" w:rsidRDefault="00BC262E">
            <w:r>
              <w:t>Pizza Grande de Muzzarella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56</w:t>
            </w:r>
          </w:p>
        </w:tc>
        <w:tc>
          <w:tcPr>
            <w:tcW w:w="6620" w:type="dxa"/>
          </w:tcPr>
          <w:p w:rsidR="00BC262E" w:rsidRDefault="00BC262E">
            <w:r>
              <w:t>Pizza Grande de Napolitana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450gr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57</w:t>
            </w:r>
          </w:p>
        </w:tc>
        <w:tc>
          <w:tcPr>
            <w:tcW w:w="6620" w:type="dxa"/>
          </w:tcPr>
          <w:p w:rsidR="00BC262E" w:rsidRDefault="00BC262E">
            <w:r>
              <w:t>Pizza Grande de Jamón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450gr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58</w:t>
            </w:r>
          </w:p>
        </w:tc>
        <w:tc>
          <w:tcPr>
            <w:tcW w:w="6620" w:type="dxa"/>
          </w:tcPr>
          <w:p w:rsidR="00BC262E" w:rsidRDefault="00BC262E">
            <w:r>
              <w:t>Hamburguesa con Papas Fritas</w:t>
            </w:r>
          </w:p>
          <w:p w:rsidR="00BC262E" w:rsidRDefault="00BC262E">
            <w:r>
              <w:t xml:space="preserve"> - Opción Adicionales: Lechuga – Tomate- Jamón – Queso – Huevo Frito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80gr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59</w:t>
            </w:r>
          </w:p>
        </w:tc>
        <w:tc>
          <w:tcPr>
            <w:tcW w:w="6620" w:type="dxa"/>
          </w:tcPr>
          <w:p w:rsidR="00BC262E" w:rsidRDefault="00BC262E">
            <w:r>
              <w:t>Costillas de Cerdo con papas fritas o ensalada (lechuga y tomate)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400gr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60</w:t>
            </w:r>
          </w:p>
        </w:tc>
        <w:tc>
          <w:tcPr>
            <w:tcW w:w="6620" w:type="dxa"/>
          </w:tcPr>
          <w:p w:rsidR="00BC262E" w:rsidRDefault="00BC262E">
            <w:r>
              <w:t xml:space="preserve">Huevo Frito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1un</w:t>
            </w:r>
          </w:p>
        </w:tc>
        <w:tc>
          <w:tcPr>
            <w:tcW w:w="1242" w:type="dxa"/>
          </w:tcPr>
          <w:p w:rsidR="00BC262E" w:rsidRDefault="00151B8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61</w:t>
            </w:r>
          </w:p>
        </w:tc>
        <w:tc>
          <w:tcPr>
            <w:tcW w:w="6620" w:type="dxa"/>
          </w:tcPr>
          <w:p w:rsidR="00BC262E" w:rsidRDefault="00BC262E">
            <w:r>
              <w:t>Tarta de Jamón y Queso (porción)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150gr</w:t>
            </w:r>
          </w:p>
        </w:tc>
        <w:tc>
          <w:tcPr>
            <w:tcW w:w="1242" w:type="dxa"/>
          </w:tcPr>
          <w:p w:rsidR="00BC262E" w:rsidRDefault="00151B8F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62</w:t>
            </w:r>
          </w:p>
        </w:tc>
        <w:tc>
          <w:tcPr>
            <w:tcW w:w="6620" w:type="dxa"/>
          </w:tcPr>
          <w:p w:rsidR="00BC262E" w:rsidRDefault="00BC262E">
            <w:r>
              <w:t>Tarta de Verdura (porción)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150gr</w:t>
            </w:r>
          </w:p>
        </w:tc>
        <w:tc>
          <w:tcPr>
            <w:tcW w:w="1242" w:type="dxa"/>
          </w:tcPr>
          <w:p w:rsidR="00BC262E" w:rsidRDefault="00151B8F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63</w:t>
            </w:r>
          </w:p>
        </w:tc>
        <w:tc>
          <w:tcPr>
            <w:tcW w:w="6620" w:type="dxa"/>
          </w:tcPr>
          <w:p w:rsidR="00BC262E" w:rsidRDefault="00BC262E">
            <w:r>
              <w:t>Tortilla de Papas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64</w:t>
            </w:r>
          </w:p>
        </w:tc>
        <w:tc>
          <w:tcPr>
            <w:tcW w:w="6620" w:type="dxa"/>
          </w:tcPr>
          <w:p w:rsidR="00BC262E" w:rsidRDefault="00BC262E" w:rsidP="004E452C">
            <w:r>
              <w:t>Tortilla de Verdura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250gr</w:t>
            </w: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lastRenderedPageBreak/>
              <w:t>65</w:t>
            </w:r>
          </w:p>
        </w:tc>
        <w:tc>
          <w:tcPr>
            <w:tcW w:w="6620" w:type="dxa"/>
          </w:tcPr>
          <w:p w:rsidR="00BC262E" w:rsidRDefault="00BC262E" w:rsidP="004E452C">
            <w:r>
              <w:t>Omellette de Jamón y Queso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200gr</w:t>
            </w:r>
          </w:p>
        </w:tc>
        <w:tc>
          <w:tcPr>
            <w:tcW w:w="1242" w:type="dxa"/>
          </w:tcPr>
          <w:p w:rsidR="00BC262E" w:rsidRDefault="00151B8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66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BC262E" w:rsidRDefault="00BC262E">
            <w:r>
              <w:t>Albóndigas con puré o arroz amarillo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C262E" w:rsidRDefault="00BC262E" w:rsidP="00755C0C">
            <w:pPr>
              <w:jc w:val="center"/>
            </w:pPr>
            <w:r>
              <w:t>300gr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C262E" w:rsidRDefault="00CD6B70" w:rsidP="00CD6B70">
            <w:pPr>
              <w:jc w:val="center"/>
            </w:pPr>
            <w:r>
              <w:t>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C262E" w:rsidRDefault="00BC262E" w:rsidP="00BC262E">
            <w:pPr>
              <w:jc w:val="center"/>
            </w:pPr>
          </w:p>
        </w:tc>
      </w:tr>
      <w:tr w:rsidR="00BC262E" w:rsidTr="005F7BDE"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55C0C">
              <w:rPr>
                <w:b/>
                <w:sz w:val="22"/>
                <w:szCs w:val="22"/>
              </w:rPr>
              <w:t>BEBIDAS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67</w:t>
            </w:r>
          </w:p>
        </w:tc>
        <w:tc>
          <w:tcPr>
            <w:tcW w:w="6620" w:type="dxa"/>
          </w:tcPr>
          <w:p w:rsidR="00BC262E" w:rsidRDefault="00BC262E">
            <w:r>
              <w:t xml:space="preserve">Agua Mineral sin gas Villa del Sur / Villavicencio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500ml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68</w:t>
            </w:r>
          </w:p>
        </w:tc>
        <w:tc>
          <w:tcPr>
            <w:tcW w:w="6620" w:type="dxa"/>
          </w:tcPr>
          <w:p w:rsidR="00BC262E" w:rsidRDefault="00BC262E">
            <w:r>
              <w:t xml:space="preserve">Agua Mineral sin gas Villa del Sur / Villavicencio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BC262E" w:rsidRDefault="00151B8F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69</w:t>
            </w:r>
          </w:p>
        </w:tc>
        <w:tc>
          <w:tcPr>
            <w:tcW w:w="6620" w:type="dxa"/>
          </w:tcPr>
          <w:p w:rsidR="00BC262E" w:rsidRPr="00AF18E4" w:rsidRDefault="00BC262E" w:rsidP="004E452C">
            <w:r>
              <w:t>Levité Naranja / Pomelo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 xml:space="preserve"> 500ml</w:t>
            </w: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70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Levité Naranja / Pomelo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71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Jugo Naranja Cepita o Baggio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250cc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72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Gaseosa Sprite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600ml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73</w:t>
            </w:r>
          </w:p>
        </w:tc>
        <w:tc>
          <w:tcPr>
            <w:tcW w:w="6620" w:type="dxa"/>
          </w:tcPr>
          <w:p w:rsidR="00CD6B70" w:rsidRDefault="00CD6B70" w:rsidP="004E452C">
            <w:r>
              <w:t>Gaseosa Sprite Zero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600ml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74</w:t>
            </w:r>
          </w:p>
        </w:tc>
        <w:tc>
          <w:tcPr>
            <w:tcW w:w="6620" w:type="dxa"/>
          </w:tcPr>
          <w:p w:rsidR="00CD6B70" w:rsidRDefault="00CD6B70" w:rsidP="004E452C">
            <w:r>
              <w:t>Gaseosa en Botella Seven Up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75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Gaseosa en Botella Sprite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76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Gaseosa en Botella Sprite Zero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77</w:t>
            </w:r>
          </w:p>
        </w:tc>
        <w:tc>
          <w:tcPr>
            <w:tcW w:w="6620" w:type="dxa"/>
          </w:tcPr>
          <w:p w:rsidR="00CD6B70" w:rsidRDefault="00CD6B70" w:rsidP="004E452C">
            <w:r>
              <w:t>Gaseosa en Botella Sprite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2250ml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78</w:t>
            </w:r>
          </w:p>
        </w:tc>
        <w:tc>
          <w:tcPr>
            <w:tcW w:w="6620" w:type="dxa"/>
          </w:tcPr>
          <w:p w:rsidR="00CD6B70" w:rsidRDefault="00CD6B70" w:rsidP="004E452C">
            <w:r>
              <w:t>Gaseosa Coca Cola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600ml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79</w:t>
            </w:r>
          </w:p>
        </w:tc>
        <w:tc>
          <w:tcPr>
            <w:tcW w:w="6620" w:type="dxa"/>
          </w:tcPr>
          <w:p w:rsidR="00CD6B70" w:rsidRDefault="00CD6B70" w:rsidP="004E452C">
            <w:r>
              <w:t>Gaseosa Coca Cola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80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Gaseosa Coca Cola  Zero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81</w:t>
            </w:r>
          </w:p>
        </w:tc>
        <w:tc>
          <w:tcPr>
            <w:tcW w:w="6620" w:type="dxa"/>
          </w:tcPr>
          <w:p w:rsidR="00CD6B70" w:rsidRDefault="00CD6B70" w:rsidP="004E452C">
            <w:r>
              <w:t>Gaseosa en Botella Coca Cola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2250ml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82</w:t>
            </w:r>
          </w:p>
        </w:tc>
        <w:tc>
          <w:tcPr>
            <w:tcW w:w="6620" w:type="dxa"/>
          </w:tcPr>
          <w:p w:rsidR="00CD6B70" w:rsidRDefault="00CD6B70">
            <w:r>
              <w:t xml:space="preserve">Gaseosa Pepsi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600ml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83</w:t>
            </w:r>
          </w:p>
        </w:tc>
        <w:tc>
          <w:tcPr>
            <w:tcW w:w="6620" w:type="dxa"/>
          </w:tcPr>
          <w:p w:rsidR="00CD6B70" w:rsidRDefault="00CD6B70">
            <w:r>
              <w:t>Gaseosa Pepsi Ligth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600ml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84</w:t>
            </w:r>
          </w:p>
        </w:tc>
        <w:tc>
          <w:tcPr>
            <w:tcW w:w="6620" w:type="dxa"/>
          </w:tcPr>
          <w:p w:rsidR="00CD6B70" w:rsidRDefault="00CD6B70">
            <w:r>
              <w:t xml:space="preserve">Gaseosa en botella Pepsi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85</w:t>
            </w:r>
          </w:p>
        </w:tc>
        <w:tc>
          <w:tcPr>
            <w:tcW w:w="6620" w:type="dxa"/>
          </w:tcPr>
          <w:p w:rsidR="00CD6B70" w:rsidRDefault="00CD6B70">
            <w:r>
              <w:t>Gaseosa en botella Pepsi Ligth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86</w:t>
            </w:r>
          </w:p>
        </w:tc>
        <w:tc>
          <w:tcPr>
            <w:tcW w:w="6620" w:type="dxa"/>
          </w:tcPr>
          <w:p w:rsidR="00CD6B70" w:rsidRDefault="00CD6B70">
            <w:r>
              <w:t xml:space="preserve">Gaseosa Fanta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600ml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87</w:t>
            </w:r>
          </w:p>
        </w:tc>
        <w:tc>
          <w:tcPr>
            <w:tcW w:w="6620" w:type="dxa"/>
          </w:tcPr>
          <w:p w:rsidR="00CD6B70" w:rsidRDefault="00CD6B70">
            <w:r>
              <w:t xml:space="preserve">Gaseosa en botella Fanta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1500ml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88</w:t>
            </w:r>
          </w:p>
        </w:tc>
        <w:tc>
          <w:tcPr>
            <w:tcW w:w="6620" w:type="dxa"/>
          </w:tcPr>
          <w:p w:rsidR="00CD6B70" w:rsidRDefault="00CD6B70">
            <w:r>
              <w:t xml:space="preserve">Cerveza Quilmes Cristal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970ml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89</w:t>
            </w:r>
          </w:p>
        </w:tc>
        <w:tc>
          <w:tcPr>
            <w:tcW w:w="6620" w:type="dxa"/>
          </w:tcPr>
          <w:p w:rsidR="00CD6B70" w:rsidRPr="00AF18E4" w:rsidRDefault="00CD6B70">
            <w:r>
              <w:t xml:space="preserve">Cerveza Brahama/ Isenbeck 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970ml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5D4D5A">
              <w:t>8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90</w:t>
            </w:r>
          </w:p>
        </w:tc>
        <w:tc>
          <w:tcPr>
            <w:tcW w:w="6620" w:type="dxa"/>
          </w:tcPr>
          <w:p w:rsidR="00BC262E" w:rsidRDefault="00BC262E">
            <w:r>
              <w:t xml:space="preserve">Vino Fino Carcasone/ San Felipe tinto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750ml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91</w:t>
            </w:r>
          </w:p>
        </w:tc>
        <w:tc>
          <w:tcPr>
            <w:tcW w:w="6620" w:type="dxa"/>
          </w:tcPr>
          <w:p w:rsidR="00BC262E" w:rsidRDefault="00BC262E">
            <w:r>
              <w:t xml:space="preserve">Vino Fino Santa Ana blanco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750ml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92</w:t>
            </w:r>
          </w:p>
        </w:tc>
        <w:tc>
          <w:tcPr>
            <w:tcW w:w="6620" w:type="dxa"/>
          </w:tcPr>
          <w:p w:rsidR="00BC262E" w:rsidRDefault="00BC262E">
            <w:r>
              <w:t xml:space="preserve">Vino Fino Latitud 33/ Valentin lacrado tinto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750ml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93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BC262E" w:rsidRDefault="00BC262E" w:rsidP="004E452C">
            <w:r>
              <w:t>Leche chocolatada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C262E" w:rsidRDefault="00BC262E" w:rsidP="00755C0C">
            <w:pPr>
              <w:jc w:val="center"/>
            </w:pPr>
            <w:r>
              <w:t>200ml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C262E" w:rsidRDefault="00CD6B70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C262E" w:rsidRDefault="00BC262E" w:rsidP="00BC262E">
            <w:pPr>
              <w:jc w:val="center"/>
            </w:pPr>
          </w:p>
        </w:tc>
      </w:tr>
      <w:tr w:rsidR="00BC262E" w:rsidTr="005F7BDE"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  <w:r w:rsidRPr="00755C0C">
              <w:rPr>
                <w:b/>
                <w:sz w:val="22"/>
                <w:szCs w:val="22"/>
              </w:rPr>
              <w:t>VARIOS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755C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262E" w:rsidRPr="00755C0C" w:rsidRDefault="00BC262E" w:rsidP="00BC26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94</w:t>
            </w:r>
          </w:p>
        </w:tc>
        <w:tc>
          <w:tcPr>
            <w:tcW w:w="6620" w:type="dxa"/>
          </w:tcPr>
          <w:p w:rsidR="00BC262E" w:rsidRDefault="00BC262E" w:rsidP="000133BD">
            <w:r>
              <w:t>Galletitas Maná Rellenas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95</w:t>
            </w:r>
          </w:p>
        </w:tc>
        <w:tc>
          <w:tcPr>
            <w:tcW w:w="6620" w:type="dxa"/>
          </w:tcPr>
          <w:p w:rsidR="00BC262E" w:rsidRDefault="00BC262E" w:rsidP="000133BD">
            <w:r>
              <w:t>Galletitas Maná Simple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96</w:t>
            </w:r>
          </w:p>
        </w:tc>
        <w:tc>
          <w:tcPr>
            <w:tcW w:w="6620" w:type="dxa"/>
          </w:tcPr>
          <w:p w:rsidR="00BC262E" w:rsidRDefault="00BC262E" w:rsidP="000133BD">
            <w:r>
              <w:t>Galletitas Surtidas Terrabusi</w:t>
            </w:r>
          </w:p>
        </w:tc>
        <w:tc>
          <w:tcPr>
            <w:tcW w:w="1168" w:type="dxa"/>
          </w:tcPr>
          <w:p w:rsidR="00BC262E" w:rsidRDefault="0098706F" w:rsidP="00755C0C">
            <w:pPr>
              <w:jc w:val="center"/>
            </w:pPr>
            <w:r>
              <w:t>400gr</w:t>
            </w:r>
          </w:p>
        </w:tc>
        <w:tc>
          <w:tcPr>
            <w:tcW w:w="1242" w:type="dxa"/>
          </w:tcPr>
          <w:p w:rsidR="00BC262E" w:rsidRDefault="00CD6B70" w:rsidP="0098706F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97</w:t>
            </w:r>
          </w:p>
        </w:tc>
        <w:tc>
          <w:tcPr>
            <w:tcW w:w="6620" w:type="dxa"/>
          </w:tcPr>
          <w:p w:rsidR="00BC262E" w:rsidRDefault="00BC262E" w:rsidP="000133BD">
            <w:r>
              <w:t>Galletitas de agua Criollitas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98</w:t>
            </w:r>
          </w:p>
        </w:tc>
        <w:tc>
          <w:tcPr>
            <w:tcW w:w="6620" w:type="dxa"/>
          </w:tcPr>
          <w:p w:rsidR="00BC262E" w:rsidRDefault="00BC262E" w:rsidP="000133BD">
            <w:r>
              <w:t>Galletitas Melba / Lincoln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99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Don Satur Bizcochos Dulces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200gr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100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Tia Maruca Bizcochos Salados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180gr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101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Tía Maruca Felipitos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180gr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102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Tá Maruca Fajitas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150gr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103</w:t>
            </w:r>
          </w:p>
        </w:tc>
        <w:tc>
          <w:tcPr>
            <w:tcW w:w="6620" w:type="dxa"/>
          </w:tcPr>
          <w:p w:rsidR="00BC262E" w:rsidRDefault="00BC262E" w:rsidP="004E452C">
            <w:r>
              <w:t>Alfajor Guaymallen (Chocolate / Blanco / Fruta)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104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Alfajor Jorgito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105</w:t>
            </w:r>
          </w:p>
        </w:tc>
        <w:tc>
          <w:tcPr>
            <w:tcW w:w="6620" w:type="dxa"/>
          </w:tcPr>
          <w:p w:rsidR="00BC262E" w:rsidRDefault="00BC262E" w:rsidP="004E452C">
            <w:r>
              <w:t>Alfajor Triple Terrabusi (varios sabores)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106</w:t>
            </w:r>
          </w:p>
        </w:tc>
        <w:tc>
          <w:tcPr>
            <w:tcW w:w="6620" w:type="dxa"/>
          </w:tcPr>
          <w:p w:rsidR="00BC262E" w:rsidRDefault="00BC262E" w:rsidP="004E452C">
            <w:r>
              <w:t>Alfajor Triple Milka (varios sabores)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107</w:t>
            </w:r>
          </w:p>
        </w:tc>
        <w:tc>
          <w:tcPr>
            <w:tcW w:w="6620" w:type="dxa"/>
          </w:tcPr>
          <w:p w:rsidR="00BC262E" w:rsidRDefault="00BC262E" w:rsidP="004E452C">
            <w:r>
              <w:t>Rhodesia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lastRenderedPageBreak/>
              <w:t>108</w:t>
            </w:r>
          </w:p>
        </w:tc>
        <w:tc>
          <w:tcPr>
            <w:tcW w:w="6620" w:type="dxa"/>
          </w:tcPr>
          <w:p w:rsidR="00BC262E" w:rsidRDefault="00BC262E" w:rsidP="004E452C">
            <w:r>
              <w:t>Yerba Mate Playadito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500 grs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109</w:t>
            </w:r>
          </w:p>
        </w:tc>
        <w:tc>
          <w:tcPr>
            <w:tcW w:w="6620" w:type="dxa"/>
          </w:tcPr>
          <w:p w:rsidR="00BC262E" w:rsidRDefault="00BC262E" w:rsidP="004E452C">
            <w:r>
              <w:t xml:space="preserve">Yerba Mate Unión 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  <w:r>
              <w:t>500 grs</w:t>
            </w:r>
          </w:p>
        </w:tc>
        <w:tc>
          <w:tcPr>
            <w:tcW w:w="1242" w:type="dxa"/>
          </w:tcPr>
          <w:p w:rsidR="00BC262E" w:rsidRDefault="0098706F" w:rsidP="00755C0C">
            <w:pPr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Default="00BC262E" w:rsidP="00755C0C">
            <w:pPr>
              <w:jc w:val="center"/>
            </w:pPr>
            <w:r>
              <w:t>110</w:t>
            </w:r>
          </w:p>
        </w:tc>
        <w:tc>
          <w:tcPr>
            <w:tcW w:w="6620" w:type="dxa"/>
          </w:tcPr>
          <w:p w:rsidR="00BC262E" w:rsidRDefault="00BC262E" w:rsidP="004E452C">
            <w:r>
              <w:t>Pastillas Menthoplus paquete (varios sabores)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CD6B70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111</w:t>
            </w:r>
          </w:p>
        </w:tc>
        <w:tc>
          <w:tcPr>
            <w:tcW w:w="6620" w:type="dxa"/>
          </w:tcPr>
          <w:p w:rsidR="00CD6B70" w:rsidRDefault="00CD6B70" w:rsidP="004E452C">
            <w:r>
              <w:t>Pilas Alcalinas AA duracell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Default="00CD6B70" w:rsidP="00755C0C">
            <w:pPr>
              <w:jc w:val="center"/>
            </w:pPr>
            <w:r>
              <w:t>112</w:t>
            </w:r>
          </w:p>
        </w:tc>
        <w:tc>
          <w:tcPr>
            <w:tcW w:w="6620" w:type="dxa"/>
          </w:tcPr>
          <w:p w:rsidR="00CD6B70" w:rsidRDefault="00CD6B70" w:rsidP="004E452C">
            <w:r>
              <w:t>Pilas Alcalinas AAA duracell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113</w:t>
            </w:r>
          </w:p>
        </w:tc>
        <w:tc>
          <w:tcPr>
            <w:tcW w:w="6620" w:type="dxa"/>
          </w:tcPr>
          <w:p w:rsidR="00CD6B70" w:rsidRPr="00F7075E" w:rsidRDefault="00CD6B70" w:rsidP="004E452C">
            <w:r>
              <w:t xml:space="preserve">Pilas Alcalinas AA </w:t>
            </w:r>
            <w:r w:rsidRPr="00F7075E">
              <w:t>eveready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114</w:t>
            </w:r>
          </w:p>
        </w:tc>
        <w:tc>
          <w:tcPr>
            <w:tcW w:w="6620" w:type="dxa"/>
          </w:tcPr>
          <w:p w:rsidR="00CD6B70" w:rsidRDefault="00CD6B70" w:rsidP="004E452C">
            <w:r>
              <w:t xml:space="preserve">Pilas Alcalinas AAA </w:t>
            </w:r>
            <w:r w:rsidRPr="00F7075E">
              <w:t>eveready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115</w:t>
            </w:r>
          </w:p>
        </w:tc>
        <w:tc>
          <w:tcPr>
            <w:tcW w:w="6620" w:type="dxa"/>
          </w:tcPr>
          <w:p w:rsidR="00CD6B70" w:rsidRDefault="00CD6B70" w:rsidP="000133BD">
            <w:r>
              <w:t>Gillete Prestobarba triple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116</w:t>
            </w:r>
          </w:p>
        </w:tc>
        <w:tc>
          <w:tcPr>
            <w:tcW w:w="6620" w:type="dxa"/>
          </w:tcPr>
          <w:p w:rsidR="00CD6B70" w:rsidRDefault="00CD6B70" w:rsidP="000133BD">
            <w:r>
              <w:t>Jabón Tocador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117</w:t>
            </w:r>
          </w:p>
        </w:tc>
        <w:tc>
          <w:tcPr>
            <w:tcW w:w="6620" w:type="dxa"/>
          </w:tcPr>
          <w:p w:rsidR="00CD6B70" w:rsidRDefault="00CD6B70" w:rsidP="000133BD">
            <w:r>
              <w:t>Algodón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118</w:t>
            </w:r>
          </w:p>
        </w:tc>
        <w:tc>
          <w:tcPr>
            <w:tcW w:w="6620" w:type="dxa"/>
          </w:tcPr>
          <w:p w:rsidR="00CD6B70" w:rsidRDefault="00CD6B70" w:rsidP="000133BD">
            <w:r>
              <w:t>Venda de Tela Elásticas “Curitas”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119</w:t>
            </w:r>
          </w:p>
        </w:tc>
        <w:tc>
          <w:tcPr>
            <w:tcW w:w="6620" w:type="dxa"/>
          </w:tcPr>
          <w:p w:rsidR="00CD6B70" w:rsidRDefault="00CD6B70" w:rsidP="000133BD">
            <w:r>
              <w:t>Alcohol Etílico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120</w:t>
            </w:r>
          </w:p>
        </w:tc>
        <w:tc>
          <w:tcPr>
            <w:tcW w:w="6620" w:type="dxa"/>
          </w:tcPr>
          <w:p w:rsidR="00CD6B70" w:rsidRDefault="00CD6B70" w:rsidP="000133BD">
            <w:r>
              <w:t>Pomada para calzado “Cobra” lata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121</w:t>
            </w:r>
          </w:p>
        </w:tc>
        <w:tc>
          <w:tcPr>
            <w:tcW w:w="6620" w:type="dxa"/>
          </w:tcPr>
          <w:p w:rsidR="00CD6B70" w:rsidRDefault="00CD6B70" w:rsidP="000133BD">
            <w:r>
              <w:t>Azúcar Ledesma / Chango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  <w:r>
              <w:t>1kg</w:t>
            </w: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CD6B70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CD6B70" w:rsidRPr="00B830A9" w:rsidRDefault="00CD6B70" w:rsidP="00755C0C">
            <w:pPr>
              <w:jc w:val="center"/>
            </w:pPr>
            <w:r>
              <w:t>122</w:t>
            </w:r>
          </w:p>
        </w:tc>
        <w:tc>
          <w:tcPr>
            <w:tcW w:w="6620" w:type="dxa"/>
          </w:tcPr>
          <w:p w:rsidR="00CD6B70" w:rsidRDefault="00CD6B70" w:rsidP="000133BD">
            <w:r>
              <w:t>Chicles (Beldent y Topline)</w:t>
            </w:r>
          </w:p>
        </w:tc>
        <w:tc>
          <w:tcPr>
            <w:tcW w:w="1168" w:type="dxa"/>
          </w:tcPr>
          <w:p w:rsidR="00CD6B70" w:rsidRDefault="00CD6B70" w:rsidP="00755C0C">
            <w:pPr>
              <w:jc w:val="center"/>
            </w:pPr>
          </w:p>
        </w:tc>
        <w:tc>
          <w:tcPr>
            <w:tcW w:w="1242" w:type="dxa"/>
          </w:tcPr>
          <w:p w:rsidR="00CD6B70" w:rsidRDefault="00CD6B70" w:rsidP="00CD6B70">
            <w:pPr>
              <w:jc w:val="center"/>
            </w:pPr>
            <w:r w:rsidRPr="001A6496">
              <w:t>4</w:t>
            </w:r>
          </w:p>
        </w:tc>
        <w:tc>
          <w:tcPr>
            <w:tcW w:w="1190" w:type="dxa"/>
          </w:tcPr>
          <w:p w:rsidR="00CD6B70" w:rsidRDefault="00CD6B70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123</w:t>
            </w:r>
          </w:p>
        </w:tc>
        <w:tc>
          <w:tcPr>
            <w:tcW w:w="6620" w:type="dxa"/>
          </w:tcPr>
          <w:p w:rsidR="00BC262E" w:rsidRDefault="00BC262E" w:rsidP="000133BD">
            <w:r>
              <w:t>Turrón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  <w:tr w:rsidR="00BC262E" w:rsidTr="000B4026">
        <w:trPr>
          <w:gridAfter w:val="2"/>
          <w:wAfter w:w="472" w:type="dxa"/>
        </w:trPr>
        <w:tc>
          <w:tcPr>
            <w:tcW w:w="696" w:type="dxa"/>
            <w:shd w:val="clear" w:color="auto" w:fill="CCCCCC"/>
          </w:tcPr>
          <w:p w:rsidR="00BC262E" w:rsidRPr="00B830A9" w:rsidRDefault="00BC262E" w:rsidP="00755C0C">
            <w:pPr>
              <w:jc w:val="center"/>
            </w:pPr>
            <w:r>
              <w:t>124</w:t>
            </w:r>
          </w:p>
        </w:tc>
        <w:tc>
          <w:tcPr>
            <w:tcW w:w="6620" w:type="dxa"/>
          </w:tcPr>
          <w:p w:rsidR="00BC262E" w:rsidRDefault="00BC262E" w:rsidP="000133BD">
            <w:r>
              <w:t>Barritas Cereal</w:t>
            </w:r>
          </w:p>
        </w:tc>
        <w:tc>
          <w:tcPr>
            <w:tcW w:w="1168" w:type="dxa"/>
          </w:tcPr>
          <w:p w:rsidR="00BC262E" w:rsidRDefault="00BC262E" w:rsidP="00755C0C">
            <w:pPr>
              <w:jc w:val="center"/>
            </w:pPr>
          </w:p>
        </w:tc>
        <w:tc>
          <w:tcPr>
            <w:tcW w:w="1242" w:type="dxa"/>
          </w:tcPr>
          <w:p w:rsidR="00BC262E" w:rsidRDefault="00CD6B70" w:rsidP="00755C0C">
            <w:pPr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C262E" w:rsidRDefault="00BC262E" w:rsidP="00BC262E">
            <w:pPr>
              <w:jc w:val="center"/>
            </w:pPr>
          </w:p>
        </w:tc>
      </w:tr>
    </w:tbl>
    <w:p w:rsidR="000F5EF4" w:rsidRDefault="000F5EF4" w:rsidP="00F7075E">
      <w:pPr>
        <w:rPr>
          <w:b/>
        </w:rPr>
      </w:pPr>
    </w:p>
    <w:p w:rsidR="00B64A94" w:rsidRDefault="00B64A94" w:rsidP="00F7075E">
      <w:r w:rsidRPr="00B64A94">
        <w:rPr>
          <w:b/>
        </w:rPr>
        <w:t>Notas:</w:t>
      </w:r>
    </w:p>
    <w:p w:rsidR="00B64A94" w:rsidRDefault="00B64A94" w:rsidP="00B64A94">
      <w:pPr>
        <w:numPr>
          <w:ilvl w:val="0"/>
          <w:numId w:val="1"/>
        </w:numPr>
      </w:pPr>
      <w:r>
        <w:t>En ningún caso se deberá cobrar costo alguno en concepto de cubiertos, mantelería, servilletas, etc.</w:t>
      </w:r>
    </w:p>
    <w:p w:rsidR="00B64A94" w:rsidRDefault="00B64A94" w:rsidP="00B64A94">
      <w:pPr>
        <w:numPr>
          <w:ilvl w:val="0"/>
          <w:numId w:val="1"/>
        </w:numPr>
      </w:pPr>
      <w:r>
        <w:t>Se permitirá la venta de cigarrillos</w:t>
      </w:r>
    </w:p>
    <w:p w:rsidR="00B64A94" w:rsidRDefault="00B64A94" w:rsidP="00B64A94">
      <w:pPr>
        <w:numPr>
          <w:ilvl w:val="0"/>
          <w:numId w:val="1"/>
        </w:numPr>
      </w:pPr>
      <w:r>
        <w:t>Los platos se deberán acompañar con dos (2) panes blancos / salvado y el costo de los mismos estará incluido en las comidas</w:t>
      </w:r>
    </w:p>
    <w:p w:rsidR="00B64A94" w:rsidRDefault="00B64A94" w:rsidP="00B64A94">
      <w:pPr>
        <w:numPr>
          <w:ilvl w:val="0"/>
          <w:numId w:val="1"/>
        </w:numPr>
      </w:pPr>
      <w:r>
        <w:t>La totalidad de los insumos, serán de primera calidad</w:t>
      </w:r>
    </w:p>
    <w:p w:rsidR="002526EA" w:rsidRDefault="00B64A94" w:rsidP="00B64A94">
      <w:pPr>
        <w:numPr>
          <w:ilvl w:val="0"/>
          <w:numId w:val="1"/>
        </w:numPr>
      </w:pPr>
      <w:r>
        <w:t xml:space="preserve">El precio a cotizar debe ser del producto para </w:t>
      </w:r>
      <w:r w:rsidR="00962CDB">
        <w:t>la venta al público y en las medidas, pesos y/o gramaje requerida</w:t>
      </w:r>
      <w:r>
        <w:t xml:space="preserve"> en cada renglón.</w:t>
      </w:r>
    </w:p>
    <w:p w:rsidR="00F7075E" w:rsidRPr="00F7075E" w:rsidRDefault="00CD6B70" w:rsidP="00F7075E">
      <w:pPr>
        <w:numPr>
          <w:ilvl w:val="0"/>
          <w:numId w:val="1"/>
        </w:numPr>
      </w:pPr>
      <w:r>
        <w:t>Se deberá ofrecer un  almuerzo stándar y un almuerzo ejecutivo diariamente, ajustándose el mismo a las condiciones climáticas que imperen</w:t>
      </w:r>
      <w:bookmarkStart w:id="0" w:name="_GoBack"/>
      <w:bookmarkEnd w:id="0"/>
      <w:r>
        <w:t xml:space="preserve"> en el día</w:t>
      </w:r>
      <w:r w:rsidR="002526EA">
        <w:t xml:space="preserve"> </w:t>
      </w:r>
    </w:p>
    <w:p w:rsidR="00F7075E" w:rsidRPr="00F7075E" w:rsidRDefault="00F7075E" w:rsidP="00F7075E"/>
    <w:p w:rsidR="00F7075E" w:rsidRPr="00B64A94" w:rsidRDefault="00B64A94" w:rsidP="00F7075E">
      <w:pPr>
        <w:rPr>
          <w:b/>
        </w:rPr>
      </w:pPr>
      <w:r w:rsidRPr="00B64A94">
        <w:rPr>
          <w:b/>
        </w:rPr>
        <w:t>SE DEBEN COTIZAR TODOS LOS RENGLONES</w:t>
      </w:r>
    </w:p>
    <w:p w:rsidR="00F7075E" w:rsidRPr="00F7075E" w:rsidRDefault="00F7075E" w:rsidP="00F7075E"/>
    <w:p w:rsidR="00F7075E" w:rsidRPr="00F7075E" w:rsidRDefault="00F7075E" w:rsidP="00F7075E"/>
    <w:p w:rsidR="00F7075E" w:rsidRPr="00F7075E" w:rsidRDefault="00F7075E" w:rsidP="00F7075E"/>
    <w:p w:rsidR="00F7075E" w:rsidRPr="00F7075E" w:rsidRDefault="00F7075E" w:rsidP="00F7075E"/>
    <w:p w:rsidR="00AF18E4" w:rsidRPr="00F7075E" w:rsidRDefault="00AF18E4" w:rsidP="00F7075E">
      <w:pPr>
        <w:tabs>
          <w:tab w:val="left" w:pos="5385"/>
        </w:tabs>
      </w:pPr>
    </w:p>
    <w:sectPr w:rsidR="00AF18E4" w:rsidRPr="00F7075E" w:rsidSect="000B4026">
      <w:headerReference w:type="default" r:id="rId8"/>
      <w:footerReference w:type="even" r:id="rId9"/>
      <w:footerReference w:type="default" r:id="rId10"/>
      <w:pgSz w:w="11906" w:h="16838"/>
      <w:pgMar w:top="1356" w:right="1701" w:bottom="1134" w:left="1701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F" w:rsidRDefault="00151B8F">
      <w:r>
        <w:separator/>
      </w:r>
    </w:p>
  </w:endnote>
  <w:endnote w:type="continuationSeparator" w:id="0">
    <w:p w:rsidR="00151B8F" w:rsidRDefault="0015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F" w:rsidRDefault="00151B8F" w:rsidP="000133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1B8F" w:rsidRDefault="00151B8F" w:rsidP="00F707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151B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1B8F" w:rsidRDefault="00151B8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1B8F" w:rsidRDefault="00151B8F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CD6B70" w:rsidRPr="00CD6B70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1B8F" w:rsidRDefault="00151B8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1B8F" w:rsidRDefault="00151B8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1B8F" w:rsidRDefault="00151B8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1B8F" w:rsidRDefault="00151B8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1B8F" w:rsidRDefault="00151B8F" w:rsidP="00F707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F" w:rsidRDefault="00151B8F">
      <w:r>
        <w:separator/>
      </w:r>
    </w:p>
  </w:footnote>
  <w:footnote w:type="continuationSeparator" w:id="0">
    <w:p w:rsidR="00151B8F" w:rsidRDefault="0015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F" w:rsidRDefault="00151B8F" w:rsidP="00D650E6">
    <w:pPr>
      <w:pStyle w:val="Encabezado"/>
      <w:tabs>
        <w:tab w:val="clear" w:pos="4252"/>
        <w:tab w:val="clear" w:pos="8504"/>
        <w:tab w:val="left" w:pos="-2880"/>
      </w:tabs>
      <w:ind w:left="-180" w:right="-1213"/>
      <w:outlineLvl w:val="0"/>
      <w:rPr>
        <w:sz w:val="20"/>
        <w:szCs w:val="20"/>
      </w:rPr>
    </w:pPr>
    <w:r>
      <w:rPr>
        <w:sz w:val="32"/>
      </w:rPr>
      <w:t xml:space="preserve">  Ejército Argentino                                                 </w:t>
    </w:r>
    <w:r w:rsidRPr="00BF0A48">
      <w:rPr>
        <w:sz w:val="20"/>
        <w:szCs w:val="20"/>
      </w:rPr>
      <w:t>“</w:t>
    </w:r>
    <w:r>
      <w:rPr>
        <w:sz w:val="20"/>
        <w:szCs w:val="20"/>
      </w:rPr>
      <w:t>2017- Año de las Energías Renovables”</w:t>
    </w:r>
  </w:p>
  <w:p w:rsidR="00151B8F" w:rsidRPr="00D650E6" w:rsidRDefault="00151B8F" w:rsidP="00D650E6">
    <w:pPr>
      <w:pStyle w:val="Encabezado"/>
      <w:tabs>
        <w:tab w:val="clear" w:pos="4252"/>
        <w:tab w:val="clear" w:pos="8504"/>
        <w:tab w:val="left" w:pos="-2880"/>
      </w:tabs>
      <w:ind w:left="-180" w:right="-1213"/>
      <w:outlineLvl w:val="0"/>
    </w:pPr>
    <w:r>
      <w:rPr>
        <w:b/>
      </w:rPr>
      <w:t xml:space="preserve">         EMGE – Cu Grl</w:t>
    </w:r>
    <w:r>
      <w:tab/>
    </w:r>
    <w:r>
      <w:tab/>
      <w:t xml:space="preserve"> </w:t>
    </w:r>
    <w:r>
      <w:rPr>
        <w:sz w:val="20"/>
        <w:szCs w:val="20"/>
      </w:rPr>
      <w:t xml:space="preserve">    </w:t>
    </w:r>
  </w:p>
  <w:tbl>
    <w:tblPr>
      <w:tblW w:w="0" w:type="auto"/>
      <w:tblInd w:w="360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048"/>
      <w:gridCol w:w="1475"/>
    </w:tblGrid>
    <w:tr w:rsidR="00151B8F" w:rsidRPr="00755C0C" w:rsidTr="00755C0C">
      <w:trPr>
        <w:trHeight w:val="254"/>
      </w:trPr>
      <w:tc>
        <w:tcPr>
          <w:tcW w:w="1048" w:type="dxa"/>
          <w:vAlign w:val="center"/>
        </w:tcPr>
        <w:p w:rsidR="00151B8F" w:rsidRPr="00755C0C" w:rsidRDefault="00151B8F" w:rsidP="00755C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55C0C">
            <w:rPr>
              <w:rFonts w:ascii="Arial" w:hAnsi="Arial" w:cs="Arial"/>
              <w:b/>
              <w:sz w:val="22"/>
              <w:szCs w:val="22"/>
            </w:rPr>
            <w:t>Oferta</w:t>
          </w:r>
        </w:p>
        <w:p w:rsidR="00151B8F" w:rsidRPr="00755C0C" w:rsidRDefault="00151B8F" w:rsidP="00755C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55C0C">
            <w:rPr>
              <w:rFonts w:ascii="Arial" w:hAnsi="Arial" w:cs="Arial"/>
              <w:b/>
              <w:sz w:val="22"/>
              <w:szCs w:val="22"/>
            </w:rPr>
            <w:t>Nro</w:t>
          </w:r>
        </w:p>
      </w:tc>
      <w:tc>
        <w:tcPr>
          <w:tcW w:w="1475" w:type="dxa"/>
          <w:vAlign w:val="center"/>
        </w:tcPr>
        <w:p w:rsidR="00151B8F" w:rsidRPr="00755C0C" w:rsidRDefault="00151B8F" w:rsidP="00755C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55C0C">
            <w:rPr>
              <w:rFonts w:ascii="Arial" w:hAnsi="Arial" w:cs="Arial"/>
              <w:b/>
              <w:sz w:val="22"/>
              <w:szCs w:val="22"/>
            </w:rPr>
            <w:t>Funcionario Designado</w:t>
          </w:r>
        </w:p>
      </w:tc>
    </w:tr>
    <w:tr w:rsidR="00151B8F" w:rsidRPr="00755C0C" w:rsidTr="00755C0C">
      <w:trPr>
        <w:trHeight w:val="269"/>
      </w:trPr>
      <w:tc>
        <w:tcPr>
          <w:tcW w:w="1048" w:type="dxa"/>
          <w:vAlign w:val="center"/>
        </w:tcPr>
        <w:p w:rsidR="00151B8F" w:rsidRPr="00755C0C" w:rsidRDefault="00151B8F" w:rsidP="00755C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151B8F" w:rsidRPr="00755C0C" w:rsidRDefault="00151B8F" w:rsidP="00755C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75" w:type="dxa"/>
          <w:vAlign w:val="center"/>
        </w:tcPr>
        <w:p w:rsidR="00151B8F" w:rsidRPr="00755C0C" w:rsidRDefault="00151B8F" w:rsidP="00755C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151B8F" w:rsidRPr="00D650E6" w:rsidRDefault="00151B8F" w:rsidP="00D650E6">
    <w:pPr>
      <w:pStyle w:val="Encabezado"/>
      <w:tabs>
        <w:tab w:val="clear" w:pos="4252"/>
        <w:tab w:val="clear" w:pos="8504"/>
        <w:tab w:val="left" w:pos="-2880"/>
      </w:tabs>
      <w:ind w:left="-180" w:right="-1213"/>
      <w:outlineLvl w:val="0"/>
    </w:pPr>
  </w:p>
  <w:p w:rsidR="00151B8F" w:rsidRDefault="00151B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89B"/>
    <w:multiLevelType w:val="hybridMultilevel"/>
    <w:tmpl w:val="C1C2D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9"/>
    <w:rsid w:val="000133BD"/>
    <w:rsid w:val="000A3836"/>
    <w:rsid w:val="000B4026"/>
    <w:rsid w:val="000E2144"/>
    <w:rsid w:val="000F5EF4"/>
    <w:rsid w:val="00151B8F"/>
    <w:rsid w:val="00154F69"/>
    <w:rsid w:val="001738BD"/>
    <w:rsid w:val="001D39EC"/>
    <w:rsid w:val="001F37EC"/>
    <w:rsid w:val="00207D47"/>
    <w:rsid w:val="00223EB8"/>
    <w:rsid w:val="002418B0"/>
    <w:rsid w:val="002526EA"/>
    <w:rsid w:val="002869DE"/>
    <w:rsid w:val="002B23EC"/>
    <w:rsid w:val="002C0D62"/>
    <w:rsid w:val="003674DD"/>
    <w:rsid w:val="00367CF4"/>
    <w:rsid w:val="003832D2"/>
    <w:rsid w:val="003F0955"/>
    <w:rsid w:val="00403A21"/>
    <w:rsid w:val="004C4496"/>
    <w:rsid w:val="004E452C"/>
    <w:rsid w:val="004F6595"/>
    <w:rsid w:val="0053406F"/>
    <w:rsid w:val="00542BC0"/>
    <w:rsid w:val="005441BA"/>
    <w:rsid w:val="005F7BDE"/>
    <w:rsid w:val="0062240F"/>
    <w:rsid w:val="006A5D4C"/>
    <w:rsid w:val="006D1EE3"/>
    <w:rsid w:val="006E1ADD"/>
    <w:rsid w:val="00731078"/>
    <w:rsid w:val="00755C0C"/>
    <w:rsid w:val="00792667"/>
    <w:rsid w:val="007C19A2"/>
    <w:rsid w:val="007D5283"/>
    <w:rsid w:val="007E17FF"/>
    <w:rsid w:val="00804379"/>
    <w:rsid w:val="00863B84"/>
    <w:rsid w:val="008D13A2"/>
    <w:rsid w:val="00962CDB"/>
    <w:rsid w:val="0098706F"/>
    <w:rsid w:val="009F6E5A"/>
    <w:rsid w:val="00A84124"/>
    <w:rsid w:val="00AF18E4"/>
    <w:rsid w:val="00B032E5"/>
    <w:rsid w:val="00B34E8E"/>
    <w:rsid w:val="00B64750"/>
    <w:rsid w:val="00B64A94"/>
    <w:rsid w:val="00B6526F"/>
    <w:rsid w:val="00B830A9"/>
    <w:rsid w:val="00B8638B"/>
    <w:rsid w:val="00B94306"/>
    <w:rsid w:val="00BC262E"/>
    <w:rsid w:val="00C24483"/>
    <w:rsid w:val="00C43B6B"/>
    <w:rsid w:val="00CD6B70"/>
    <w:rsid w:val="00D03580"/>
    <w:rsid w:val="00D30E40"/>
    <w:rsid w:val="00D650E6"/>
    <w:rsid w:val="00D74A6C"/>
    <w:rsid w:val="00DF199A"/>
    <w:rsid w:val="00DF2C85"/>
    <w:rsid w:val="00E0705D"/>
    <w:rsid w:val="00E42826"/>
    <w:rsid w:val="00EB1B5E"/>
    <w:rsid w:val="00F47533"/>
    <w:rsid w:val="00F7075E"/>
    <w:rsid w:val="00FA5F8A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2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3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F70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7075E"/>
  </w:style>
  <w:style w:type="paragraph" w:styleId="Encabezado">
    <w:name w:val="header"/>
    <w:basedOn w:val="Normal"/>
    <w:link w:val="EncabezadoCar"/>
    <w:uiPriority w:val="99"/>
    <w:rsid w:val="007E17FF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53406F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406F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53406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2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3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F70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7075E"/>
  </w:style>
  <w:style w:type="paragraph" w:styleId="Encabezado">
    <w:name w:val="header"/>
    <w:basedOn w:val="Normal"/>
    <w:link w:val="EncabezadoCar"/>
    <w:uiPriority w:val="99"/>
    <w:rsid w:val="007E17FF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53406F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406F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53406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Productos a Agregar a Pliego de Bases y Condiciones para Cantina</vt:lpstr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Productos a Agregar a Pliego de Bases y Condiciones para Cantina</dc:title>
  <dc:creator>Puesto2</dc:creator>
  <cp:lastModifiedBy>gaston german gallardo</cp:lastModifiedBy>
  <cp:revision>8</cp:revision>
  <cp:lastPrinted>2016-12-28T16:43:00Z</cp:lastPrinted>
  <dcterms:created xsi:type="dcterms:W3CDTF">2017-05-18T16:13:00Z</dcterms:created>
  <dcterms:modified xsi:type="dcterms:W3CDTF">2017-06-27T17:51:00Z</dcterms:modified>
</cp:coreProperties>
</file>